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93149" w14:textId="77777777" w:rsidR="00E83C10" w:rsidRDefault="00E83C10" w:rsidP="00E83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E96677">
        <w:rPr>
          <w:rFonts w:ascii="Times New Roman" w:hAnsi="Times New Roman" w:cs="Times New Roman"/>
          <w:b/>
          <w:sz w:val="28"/>
        </w:rPr>
        <w:t>ПРОТОКОЛ</w:t>
      </w:r>
    </w:p>
    <w:p w14:paraId="75E3ABF3" w14:textId="77777777" w:rsidR="002F494A" w:rsidRPr="002F494A" w:rsidRDefault="002F494A" w:rsidP="00E83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69E53421" w14:textId="77777777" w:rsidR="002F494A" w:rsidRPr="002F494A" w:rsidRDefault="00E83C10" w:rsidP="002F494A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заседания региональной комиссии конкурса «</w:t>
      </w:r>
      <w:r w:rsidR="00B50EAA" w:rsidRPr="0022641B">
        <w:rPr>
          <w:rFonts w:ascii="Times New Roman" w:hAnsi="Times New Roman" w:cs="Times New Roman"/>
          <w:b/>
          <w:bCs/>
          <w:sz w:val="28"/>
          <w:szCs w:val="28"/>
          <w:lang w:val="ru-KZ"/>
        </w:rPr>
        <w:t>Лучшая публикация педагогической практики – 2025</w:t>
      </w:r>
      <w:r>
        <w:rPr>
          <w:rFonts w:ascii="Times New Roman" w:hAnsi="Times New Roman" w:cs="Times New Roman"/>
          <w:sz w:val="28"/>
        </w:rPr>
        <w:t xml:space="preserve">» </w:t>
      </w:r>
    </w:p>
    <w:p w14:paraId="56AA8585" w14:textId="58BD1BED" w:rsidR="00E83C10" w:rsidRDefault="00E83C10" w:rsidP="002F494A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 xml:space="preserve">ГУ </w:t>
      </w:r>
      <w:r>
        <w:rPr>
          <w:rFonts w:ascii="Times New Roman" w:hAnsi="Times New Roman" w:cs="Times New Roman"/>
          <w:sz w:val="28"/>
        </w:rPr>
        <w:t>«Отдел образования по городу Степногорск управления образования Акмолинской области»</w:t>
      </w:r>
      <w:r w:rsidR="002F494A" w:rsidRPr="002F494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  <w:lang w:val="kk-KZ"/>
        </w:rPr>
        <w:t>2</w:t>
      </w:r>
      <w:r w:rsidR="00BB1A5F">
        <w:rPr>
          <w:rFonts w:ascii="Times New Roman" w:hAnsi="Times New Roman" w:cs="Times New Roman"/>
          <w:sz w:val="28"/>
          <w:lang w:val="kk-KZ"/>
        </w:rPr>
        <w:t>5</w:t>
      </w:r>
      <w:r>
        <w:rPr>
          <w:rFonts w:ascii="Times New Roman" w:hAnsi="Times New Roman" w:cs="Times New Roman"/>
          <w:sz w:val="28"/>
        </w:rPr>
        <w:t>.12.202</w:t>
      </w:r>
      <w:r>
        <w:rPr>
          <w:rFonts w:ascii="Times New Roman" w:hAnsi="Times New Roman" w:cs="Times New Roman"/>
          <w:sz w:val="28"/>
          <w:lang w:val="kk-KZ"/>
        </w:rPr>
        <w:t>5</w:t>
      </w:r>
      <w:r>
        <w:rPr>
          <w:rFonts w:ascii="Times New Roman" w:hAnsi="Times New Roman" w:cs="Times New Roman"/>
          <w:sz w:val="28"/>
        </w:rPr>
        <w:t xml:space="preserve"> года</w:t>
      </w:r>
    </w:p>
    <w:p w14:paraId="66D120F2" w14:textId="77777777" w:rsidR="00E83C10" w:rsidRDefault="00E83C10" w:rsidP="00E83C10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присутствовали: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E83C10" w14:paraId="5C834E99" w14:textId="77777777" w:rsidTr="00D85644">
        <w:tc>
          <w:tcPr>
            <w:tcW w:w="3256" w:type="dxa"/>
          </w:tcPr>
          <w:p w14:paraId="7FE9D7C0" w14:textId="77777777" w:rsidR="00E83C10" w:rsidRDefault="00E83C10" w:rsidP="00D8564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комиссии:</w:t>
            </w:r>
          </w:p>
        </w:tc>
        <w:tc>
          <w:tcPr>
            <w:tcW w:w="6089" w:type="dxa"/>
          </w:tcPr>
          <w:p w14:paraId="26E28E8C" w14:textId="67740FE7" w:rsidR="00E83C10" w:rsidRDefault="00E83C10" w:rsidP="00D8564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Шаймерденова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Айнура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Аблайхановна</w:t>
            </w:r>
            <w:proofErr w:type="spellEnd"/>
          </w:p>
        </w:tc>
      </w:tr>
      <w:tr w:rsidR="00E83C10" w14:paraId="49D0F476" w14:textId="77777777" w:rsidTr="00D85644">
        <w:tc>
          <w:tcPr>
            <w:tcW w:w="3256" w:type="dxa"/>
          </w:tcPr>
          <w:p w14:paraId="346B3733" w14:textId="77777777" w:rsidR="00E83C10" w:rsidRDefault="00E83C10" w:rsidP="00D8564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жюри:</w:t>
            </w:r>
          </w:p>
        </w:tc>
        <w:tc>
          <w:tcPr>
            <w:tcW w:w="6089" w:type="dxa"/>
          </w:tcPr>
          <w:p w14:paraId="10315D6C" w14:textId="77777777" w:rsidR="00E83C10" w:rsidRDefault="00E83C10" w:rsidP="00D85644">
            <w:pPr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Бекмагамбетов Азат Амангельдинович</w:t>
            </w:r>
          </w:p>
          <w:p w14:paraId="50D9AD0F" w14:textId="77777777" w:rsidR="00E83C10" w:rsidRPr="004C435E" w:rsidRDefault="00E83C10" w:rsidP="00D85644">
            <w:pPr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Малофеева Олеся Викторовна</w:t>
            </w:r>
          </w:p>
        </w:tc>
      </w:tr>
      <w:tr w:rsidR="00E83C10" w14:paraId="0F2EDD14" w14:textId="77777777" w:rsidTr="00D85644">
        <w:tc>
          <w:tcPr>
            <w:tcW w:w="3256" w:type="dxa"/>
          </w:tcPr>
          <w:p w14:paraId="703F2ECD" w14:textId="77777777" w:rsidR="00E83C10" w:rsidRDefault="00E83C10" w:rsidP="00D8564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89" w:type="dxa"/>
          </w:tcPr>
          <w:p w14:paraId="42F369CE" w14:textId="3D7544A2" w:rsidR="00E83C10" w:rsidRPr="002F494A" w:rsidRDefault="00E83C10" w:rsidP="00D85644">
            <w:pPr>
              <w:contextualSpacing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Уразов Ержан Ураз</w:t>
            </w:r>
            <w:r w:rsidR="002F494A">
              <w:rPr>
                <w:rFonts w:ascii="Times New Roman" w:hAnsi="Times New Roman" w:cs="Times New Roman"/>
                <w:sz w:val="28"/>
                <w:lang w:val="kk-KZ"/>
              </w:rPr>
              <w:t>алыулы</w:t>
            </w:r>
          </w:p>
        </w:tc>
      </w:tr>
      <w:tr w:rsidR="00E83C10" w14:paraId="767B365B" w14:textId="77777777" w:rsidTr="00D85644">
        <w:tc>
          <w:tcPr>
            <w:tcW w:w="3256" w:type="dxa"/>
          </w:tcPr>
          <w:p w14:paraId="13E4088F" w14:textId="77777777" w:rsidR="00E83C10" w:rsidRDefault="00E83C10" w:rsidP="00D8564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89" w:type="dxa"/>
          </w:tcPr>
          <w:p w14:paraId="0CAA04F5" w14:textId="77777777" w:rsidR="00E83C10" w:rsidRDefault="00E83C10" w:rsidP="00D85644">
            <w:pPr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Баязитова Гульмира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Темиргалиевна</w:t>
            </w:r>
            <w:proofErr w:type="spellEnd"/>
          </w:p>
          <w:p w14:paraId="2E290395" w14:textId="77777777" w:rsidR="002F494A" w:rsidRPr="002F494A" w:rsidRDefault="002F494A" w:rsidP="00D85644">
            <w:pPr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</w:tbl>
    <w:p w14:paraId="307CA1FA" w14:textId="77777777" w:rsidR="00E83C10" w:rsidRDefault="00E83C10" w:rsidP="00E83C1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Руководствуясь </w:t>
      </w:r>
      <w:r>
        <w:rPr>
          <w:rFonts w:ascii="Times New Roman" w:hAnsi="Times New Roman" w:cs="Times New Roman"/>
          <w:spacing w:val="2"/>
          <w:sz w:val="28"/>
          <w:szCs w:val="28"/>
          <w:lang w:val="kk-KZ" w:eastAsia="ru-RU"/>
        </w:rPr>
        <w:t>Положением по конкурсу разработанные методическим кабинетом выявлены следующие результаты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807"/>
        <w:gridCol w:w="1617"/>
        <w:gridCol w:w="3115"/>
      </w:tblGrid>
      <w:tr w:rsidR="00E83C10" w14:paraId="17A1EE4B" w14:textId="77777777" w:rsidTr="002F494A">
        <w:tc>
          <w:tcPr>
            <w:tcW w:w="5807" w:type="dxa"/>
            <w:shd w:val="clear" w:color="auto" w:fill="F2F2F2" w:themeFill="background1" w:themeFillShade="F2"/>
          </w:tcPr>
          <w:p w14:paraId="23DD0DEB" w14:textId="77777777" w:rsidR="00E83C10" w:rsidRDefault="00E83C10" w:rsidP="00D856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ФИО конкурсанта, должность, место работы</w:t>
            </w:r>
          </w:p>
        </w:tc>
        <w:tc>
          <w:tcPr>
            <w:tcW w:w="423" w:type="dxa"/>
            <w:shd w:val="clear" w:color="auto" w:fill="F2F2F2" w:themeFill="background1" w:themeFillShade="F2"/>
          </w:tcPr>
          <w:p w14:paraId="726BC004" w14:textId="77777777" w:rsidR="00E83C10" w:rsidRDefault="00E83C10" w:rsidP="00D856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  <w:tc>
          <w:tcPr>
            <w:tcW w:w="3115" w:type="dxa"/>
            <w:shd w:val="clear" w:color="auto" w:fill="F2F2F2" w:themeFill="background1" w:themeFillShade="F2"/>
          </w:tcPr>
          <w:p w14:paraId="2AB25CE1" w14:textId="77777777" w:rsidR="00E83C10" w:rsidRDefault="00E83C10" w:rsidP="00D856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  <w:tr w:rsidR="00E83C10" w14:paraId="2CEF4141" w14:textId="77777777" w:rsidTr="002F494A">
        <w:tc>
          <w:tcPr>
            <w:tcW w:w="5807" w:type="dxa"/>
          </w:tcPr>
          <w:p w14:paraId="3A3F82D2" w14:textId="31C75F50" w:rsidR="00E83C10" w:rsidRPr="000411F0" w:rsidRDefault="002D016F" w:rsidP="00D856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Акимова Е.В.</w:t>
            </w:r>
            <w:r w:rsidR="00E83C10"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 xml:space="preserve"> – учитель </w:t>
            </w: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английского языка</w:t>
            </w:r>
            <w:r w:rsidR="00E83C10"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 xml:space="preserve"> КГУ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«Школа-гимназия № 6 имени А. Кунанбаева»</w:t>
            </w:r>
          </w:p>
        </w:tc>
        <w:tc>
          <w:tcPr>
            <w:tcW w:w="423" w:type="dxa"/>
          </w:tcPr>
          <w:p w14:paraId="318A8862" w14:textId="78D82185" w:rsidR="00E83C10" w:rsidRPr="00D10D08" w:rsidRDefault="00621B87" w:rsidP="00D856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10</w:t>
            </w:r>
          </w:p>
        </w:tc>
        <w:tc>
          <w:tcPr>
            <w:tcW w:w="3115" w:type="dxa"/>
          </w:tcPr>
          <w:p w14:paraId="2A9EE621" w14:textId="168AE454" w:rsidR="00E83C10" w:rsidRPr="00283328" w:rsidRDefault="00621B87" w:rsidP="00D856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1</w:t>
            </w:r>
            <w:r w:rsidR="00E83C10" w:rsidRPr="00283328"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 xml:space="preserve"> место</w:t>
            </w:r>
          </w:p>
        </w:tc>
      </w:tr>
      <w:tr w:rsidR="0082538E" w14:paraId="651AC578" w14:textId="77777777" w:rsidTr="002F494A">
        <w:tc>
          <w:tcPr>
            <w:tcW w:w="5807" w:type="dxa"/>
          </w:tcPr>
          <w:p w14:paraId="7F104DC2" w14:textId="51EA9301" w:rsidR="0082538E" w:rsidRDefault="0082538E" w:rsidP="0082538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538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Орехова Юлия Александровна</w:t>
            </w:r>
            <w:r w:rsidRPr="0082538E">
              <w:rPr>
                <w:rFonts w:ascii="Times New Roman" w:hAnsi="Times New Roman" w:cs="Times New Roman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учитель начальных классов КГУ «Общеобразовательная школа № 8 имени Ш. Уалиханова»</w:t>
            </w:r>
          </w:p>
        </w:tc>
        <w:tc>
          <w:tcPr>
            <w:tcW w:w="423" w:type="dxa"/>
          </w:tcPr>
          <w:p w14:paraId="2F8415CC" w14:textId="2F165E36" w:rsidR="0082538E" w:rsidRDefault="0082538E" w:rsidP="008253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10</w:t>
            </w:r>
          </w:p>
        </w:tc>
        <w:tc>
          <w:tcPr>
            <w:tcW w:w="3115" w:type="dxa"/>
          </w:tcPr>
          <w:p w14:paraId="7944F292" w14:textId="08291716" w:rsidR="0082538E" w:rsidRDefault="0082538E" w:rsidP="008253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 место</w:t>
            </w:r>
          </w:p>
        </w:tc>
      </w:tr>
      <w:tr w:rsidR="00893C02" w14:paraId="5C1E9098" w14:textId="77777777" w:rsidTr="002F494A">
        <w:tc>
          <w:tcPr>
            <w:tcW w:w="5807" w:type="dxa"/>
          </w:tcPr>
          <w:p w14:paraId="23C12AEB" w14:textId="13FB82CA" w:rsidR="00893C02" w:rsidRPr="0082538E" w:rsidRDefault="00893C02" w:rsidP="00893C02">
            <w:pPr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BD1489">
              <w:rPr>
                <w:rFonts w:ascii="Times New Roman" w:hAnsi="Times New Roman"/>
                <w:b/>
                <w:bCs/>
                <w:sz w:val="24"/>
                <w:szCs w:val="24"/>
              </w:rPr>
              <w:t>Щуклина</w:t>
            </w:r>
            <w:proofErr w:type="spellEnd"/>
            <w:r w:rsidRPr="00BD14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Елена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учитель начальных классов КГУ «Общеобразовательная школа № 8 имени Ш. Уалиханова»</w:t>
            </w:r>
          </w:p>
        </w:tc>
        <w:tc>
          <w:tcPr>
            <w:tcW w:w="423" w:type="dxa"/>
          </w:tcPr>
          <w:p w14:paraId="44984965" w14:textId="32D54C56" w:rsidR="00893C02" w:rsidRDefault="00893C02" w:rsidP="00893C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10</w:t>
            </w:r>
          </w:p>
        </w:tc>
        <w:tc>
          <w:tcPr>
            <w:tcW w:w="3115" w:type="dxa"/>
          </w:tcPr>
          <w:p w14:paraId="2144813C" w14:textId="3BDE47A0" w:rsidR="00893C02" w:rsidRDefault="00893C02" w:rsidP="00893C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 место</w:t>
            </w:r>
          </w:p>
        </w:tc>
      </w:tr>
      <w:tr w:rsidR="000D7A09" w14:paraId="0860A6C7" w14:textId="77777777" w:rsidTr="002F494A">
        <w:tc>
          <w:tcPr>
            <w:tcW w:w="5807" w:type="dxa"/>
          </w:tcPr>
          <w:p w14:paraId="32BC8803" w14:textId="7B9C0F53" w:rsidR="000D7A09" w:rsidRPr="00BD1489" w:rsidRDefault="000D7A09" w:rsidP="000D7A09">
            <w:pPr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36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Мамедова Азиза Даффаргызы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логопед КГУ «Общеобразовательная школа № 2 имени А. Байтурсынова»</w:t>
            </w:r>
          </w:p>
        </w:tc>
        <w:tc>
          <w:tcPr>
            <w:tcW w:w="423" w:type="dxa"/>
          </w:tcPr>
          <w:p w14:paraId="05BA9A2F" w14:textId="2D04D306" w:rsidR="000D7A09" w:rsidRDefault="000D7A09" w:rsidP="000D7A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10</w:t>
            </w:r>
          </w:p>
        </w:tc>
        <w:tc>
          <w:tcPr>
            <w:tcW w:w="3115" w:type="dxa"/>
          </w:tcPr>
          <w:p w14:paraId="62B9AE4D" w14:textId="2D204800" w:rsidR="000D7A09" w:rsidRDefault="000D7A09" w:rsidP="000D7A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 место</w:t>
            </w:r>
          </w:p>
        </w:tc>
      </w:tr>
      <w:tr w:rsidR="00B74343" w14:paraId="5801C97B" w14:textId="77777777" w:rsidTr="002F494A">
        <w:tc>
          <w:tcPr>
            <w:tcW w:w="5807" w:type="dxa"/>
          </w:tcPr>
          <w:p w14:paraId="088F8AFB" w14:textId="4D6ADBAD" w:rsidR="00B74343" w:rsidRPr="00133694" w:rsidRDefault="00B74343" w:rsidP="00B74343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6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Яковенко Дарья Анатольевна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учитель </w:t>
            </w: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КГУ «</w:t>
            </w: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Общеобразовательная школа № 1 имени Ы. Алтынсарина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23" w:type="dxa"/>
          </w:tcPr>
          <w:p w14:paraId="05D365B3" w14:textId="177A6BDE" w:rsidR="00B74343" w:rsidRDefault="00B74343" w:rsidP="00B743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10</w:t>
            </w:r>
          </w:p>
        </w:tc>
        <w:tc>
          <w:tcPr>
            <w:tcW w:w="3115" w:type="dxa"/>
          </w:tcPr>
          <w:p w14:paraId="19F14571" w14:textId="4E88EC54" w:rsidR="00B74343" w:rsidRDefault="00B74343" w:rsidP="00B743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1</w:t>
            </w:r>
            <w:r w:rsidRPr="00283328"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 xml:space="preserve"> место</w:t>
            </w:r>
          </w:p>
        </w:tc>
      </w:tr>
      <w:tr w:rsidR="009147AB" w14:paraId="0662BA80" w14:textId="77777777" w:rsidTr="002F494A">
        <w:tc>
          <w:tcPr>
            <w:tcW w:w="5807" w:type="dxa"/>
          </w:tcPr>
          <w:p w14:paraId="79407CE7" w14:textId="05A6619D" w:rsidR="009147AB" w:rsidRPr="009147AB" w:rsidRDefault="009147AB" w:rsidP="009147A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147AB">
              <w:rPr>
                <w:rFonts w:ascii="Times New Roman" w:hAnsi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Шермаганбетова Самал Зейнуллиновна</w:t>
            </w:r>
            <w:r>
              <w:rPr>
                <w:rFonts w:ascii="Times New Roman" w:hAnsi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9147AB"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учитель-дефектолог</w:t>
            </w:r>
            <w:r>
              <w:rPr>
                <w:rFonts w:ascii="Times New Roman" w:hAnsi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</w:t>
            </w: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Общеобразовательная школа № 1 имени Ы. Алтынсарина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23" w:type="dxa"/>
          </w:tcPr>
          <w:p w14:paraId="3A04B210" w14:textId="71BFDB92" w:rsidR="009147AB" w:rsidRDefault="009147AB" w:rsidP="009147A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10</w:t>
            </w:r>
          </w:p>
        </w:tc>
        <w:tc>
          <w:tcPr>
            <w:tcW w:w="3115" w:type="dxa"/>
          </w:tcPr>
          <w:p w14:paraId="612FEB4C" w14:textId="685761B4" w:rsidR="009147AB" w:rsidRDefault="009147AB" w:rsidP="009147A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1</w:t>
            </w:r>
            <w:r w:rsidRPr="00283328"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 xml:space="preserve"> место</w:t>
            </w:r>
          </w:p>
        </w:tc>
      </w:tr>
      <w:tr w:rsidR="002C0925" w14:paraId="6E7616E9" w14:textId="77777777" w:rsidTr="002F494A">
        <w:tc>
          <w:tcPr>
            <w:tcW w:w="5807" w:type="dxa"/>
          </w:tcPr>
          <w:p w14:paraId="7FA81D33" w14:textId="4794044D" w:rsidR="002C0925" w:rsidRPr="009147AB" w:rsidRDefault="002C0925" w:rsidP="002C0925">
            <w:pPr>
              <w:contextualSpacing/>
              <w:jc w:val="both"/>
              <w:rPr>
                <w:rFonts w:ascii="Times New Roman" w:hAnsi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Сухова Елена Александровна – </w:t>
            </w:r>
            <w:r w:rsidRPr="002C0925"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учитель музыки </w:t>
            </w: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КГУ «Многопрофильная школа-лицей № 3 имени А.С. Пушкина»</w:t>
            </w:r>
          </w:p>
        </w:tc>
        <w:tc>
          <w:tcPr>
            <w:tcW w:w="423" w:type="dxa"/>
          </w:tcPr>
          <w:p w14:paraId="6F75184C" w14:textId="3535E76D" w:rsidR="002C0925" w:rsidRDefault="002C0925" w:rsidP="002C09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10</w:t>
            </w:r>
          </w:p>
        </w:tc>
        <w:tc>
          <w:tcPr>
            <w:tcW w:w="3115" w:type="dxa"/>
          </w:tcPr>
          <w:p w14:paraId="7A3215AA" w14:textId="6FFC03F5" w:rsidR="002C0925" w:rsidRDefault="002C0925" w:rsidP="002C09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1</w:t>
            </w:r>
            <w:r w:rsidRPr="00283328"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 xml:space="preserve"> место</w:t>
            </w:r>
          </w:p>
        </w:tc>
      </w:tr>
      <w:tr w:rsidR="001A7464" w14:paraId="1F48C361" w14:textId="77777777" w:rsidTr="002F494A">
        <w:tc>
          <w:tcPr>
            <w:tcW w:w="5807" w:type="dxa"/>
          </w:tcPr>
          <w:p w14:paraId="087C718A" w14:textId="4FECFB5C" w:rsidR="001A7464" w:rsidRDefault="001A7464" w:rsidP="001A7464">
            <w:pPr>
              <w:contextualSpacing/>
              <w:jc w:val="both"/>
              <w:rPr>
                <w:rFonts w:ascii="Times New Roman" w:hAnsi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615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Мейрам </w:t>
            </w:r>
            <w:proofErr w:type="spellStart"/>
            <w:r w:rsidRPr="00615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Кәмила</w:t>
            </w:r>
            <w:proofErr w:type="spellEnd"/>
            <w:r w:rsidRPr="00615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15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Сүйіндікқызы</w:t>
            </w:r>
            <w:proofErr w:type="spellEnd"/>
            <w:r w:rsidRPr="006158A7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lang w:val="kk-KZ"/>
              </w:rPr>
              <w:t xml:space="preserve">учитель физики и 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 xml:space="preserve">математики  </w:t>
            </w: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КГУ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 xml:space="preserve"> «Общеобразовательная школа № 1 поселка Бестөбе»</w:t>
            </w:r>
          </w:p>
        </w:tc>
        <w:tc>
          <w:tcPr>
            <w:tcW w:w="423" w:type="dxa"/>
          </w:tcPr>
          <w:p w14:paraId="291C7414" w14:textId="52F443EE" w:rsidR="001A7464" w:rsidRDefault="001A7464" w:rsidP="001A74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10</w:t>
            </w:r>
          </w:p>
        </w:tc>
        <w:tc>
          <w:tcPr>
            <w:tcW w:w="3115" w:type="dxa"/>
          </w:tcPr>
          <w:p w14:paraId="439DFEE7" w14:textId="7FDED108" w:rsidR="001A7464" w:rsidRDefault="001A7464" w:rsidP="001A74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1</w:t>
            </w:r>
            <w:r w:rsidRPr="00283328"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 xml:space="preserve"> место</w:t>
            </w:r>
          </w:p>
        </w:tc>
      </w:tr>
      <w:tr w:rsidR="0067645D" w14:paraId="0687B841" w14:textId="77777777" w:rsidTr="002F494A">
        <w:tc>
          <w:tcPr>
            <w:tcW w:w="5807" w:type="dxa"/>
          </w:tcPr>
          <w:p w14:paraId="1FB44173" w14:textId="357384B5" w:rsidR="0067645D" w:rsidRPr="0067645D" w:rsidRDefault="0067645D" w:rsidP="0067645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Пульная</w:t>
            </w:r>
            <w:proofErr w:type="spellEnd"/>
            <w:r w:rsidRPr="00676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Елена Романовна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инструктор по физическому воспитанию детского сада № 4 «Арман»</w:t>
            </w:r>
          </w:p>
          <w:p w14:paraId="78E0040C" w14:textId="77777777" w:rsidR="0067645D" w:rsidRPr="0067645D" w:rsidRDefault="0067645D" w:rsidP="0067645D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423" w:type="dxa"/>
          </w:tcPr>
          <w:p w14:paraId="450849DA" w14:textId="66DFE88A" w:rsidR="0067645D" w:rsidRPr="0067645D" w:rsidRDefault="002F494A" w:rsidP="0067645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 xml:space="preserve">          </w:t>
            </w:r>
            <w:r w:rsidR="0067645D"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10</w:t>
            </w:r>
          </w:p>
        </w:tc>
        <w:tc>
          <w:tcPr>
            <w:tcW w:w="3115" w:type="dxa"/>
          </w:tcPr>
          <w:p w14:paraId="6A061605" w14:textId="034D4475" w:rsidR="0067645D" w:rsidRDefault="0067645D" w:rsidP="006764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1</w:t>
            </w:r>
            <w:r w:rsidRPr="00283328"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 xml:space="preserve"> место</w:t>
            </w:r>
          </w:p>
        </w:tc>
      </w:tr>
      <w:tr w:rsidR="0067645D" w14:paraId="7B9E4E2A" w14:textId="77777777" w:rsidTr="002F494A">
        <w:tc>
          <w:tcPr>
            <w:tcW w:w="5807" w:type="dxa"/>
          </w:tcPr>
          <w:p w14:paraId="6A993485" w14:textId="22424DCA" w:rsidR="0067645D" w:rsidRPr="009147AB" w:rsidRDefault="0067645D" w:rsidP="0067645D">
            <w:pPr>
              <w:contextualSpacing/>
              <w:jc w:val="both"/>
              <w:rPr>
                <w:rFonts w:ascii="Times New Roman" w:hAnsi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9404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Зейнатулина</w:t>
            </w:r>
            <w:proofErr w:type="spellEnd"/>
            <w:r w:rsidRPr="0094047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</w:t>
            </w:r>
            <w:proofErr w:type="spellStart"/>
            <w:r w:rsidRPr="009404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Гульбагда</w:t>
            </w:r>
            <w:proofErr w:type="spellEnd"/>
            <w:proofErr w:type="gramEnd"/>
            <w:r w:rsidRPr="009404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9404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Ержановна</w:t>
            </w:r>
            <w:proofErr w:type="spellEnd"/>
            <w:r w:rsidRPr="0094047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учитель русского языка и литературы </w:t>
            </w: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КГУ «Общеобразовательная школа № 1 имени Ы. Алтынсарина»</w:t>
            </w:r>
          </w:p>
        </w:tc>
        <w:tc>
          <w:tcPr>
            <w:tcW w:w="423" w:type="dxa"/>
          </w:tcPr>
          <w:p w14:paraId="1280C389" w14:textId="64AF0EC7" w:rsidR="0067645D" w:rsidRDefault="0067645D" w:rsidP="006764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8 </w:t>
            </w:r>
          </w:p>
        </w:tc>
        <w:tc>
          <w:tcPr>
            <w:tcW w:w="3115" w:type="dxa"/>
          </w:tcPr>
          <w:p w14:paraId="70DA23DA" w14:textId="2AD6E4AD" w:rsidR="0067645D" w:rsidRDefault="0067645D" w:rsidP="006764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 </w:t>
            </w:r>
            <w:r w:rsidRPr="0028332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место</w:t>
            </w:r>
          </w:p>
        </w:tc>
      </w:tr>
      <w:tr w:rsidR="0067645D" w14:paraId="234FDF9E" w14:textId="77777777" w:rsidTr="002F494A">
        <w:tc>
          <w:tcPr>
            <w:tcW w:w="5807" w:type="dxa"/>
          </w:tcPr>
          <w:p w14:paraId="71A7161B" w14:textId="7D9F2DDA" w:rsidR="0067645D" w:rsidRPr="000411F0" w:rsidRDefault="0067645D" w:rsidP="006764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proofErr w:type="spellStart"/>
            <w:r w:rsidRPr="00D2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Жакупова</w:t>
            </w:r>
            <w:proofErr w:type="spellEnd"/>
            <w:r w:rsidRPr="00D2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Алия </w:t>
            </w:r>
            <w:proofErr w:type="spellStart"/>
            <w:r w:rsidRPr="00D2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Балтабаевна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 xml:space="preserve"> – логопед-дефектолог КГУ «Общеобразовательная школа № 7 имени Ю. Гагарина»</w:t>
            </w:r>
          </w:p>
        </w:tc>
        <w:tc>
          <w:tcPr>
            <w:tcW w:w="423" w:type="dxa"/>
          </w:tcPr>
          <w:p w14:paraId="3207EC31" w14:textId="5EAEFD5A" w:rsidR="0067645D" w:rsidRPr="00283328" w:rsidRDefault="0067645D" w:rsidP="006764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3115" w:type="dxa"/>
          </w:tcPr>
          <w:p w14:paraId="74FCDA4E" w14:textId="2BC04D1C" w:rsidR="0067645D" w:rsidRPr="00283328" w:rsidRDefault="0067645D" w:rsidP="006764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3 </w:t>
            </w:r>
            <w:r w:rsidRPr="0028332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место</w:t>
            </w:r>
          </w:p>
        </w:tc>
      </w:tr>
      <w:tr w:rsidR="0067645D" w14:paraId="1C70F80C" w14:textId="77777777" w:rsidTr="002F494A">
        <w:tc>
          <w:tcPr>
            <w:tcW w:w="5807" w:type="dxa"/>
          </w:tcPr>
          <w:p w14:paraId="4A427ED9" w14:textId="56D5E283" w:rsidR="0067645D" w:rsidRPr="00927B09" w:rsidRDefault="0067645D" w:rsidP="006764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 w:rsidRPr="00B656A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Канаева Евгения Викторовна</w:t>
            </w:r>
            <w:r w:rsidRPr="00D247D4">
              <w:rPr>
                <w:rFonts w:ascii="Times New Roman" w:hAnsi="Times New Roman" w:cs="Times New Roman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– педагог-психолог КГУ «Общеобразовательная школа № 8 имени Ш. Уалиханова»</w:t>
            </w:r>
          </w:p>
        </w:tc>
        <w:tc>
          <w:tcPr>
            <w:tcW w:w="423" w:type="dxa"/>
          </w:tcPr>
          <w:p w14:paraId="74092B7D" w14:textId="665FACF4" w:rsidR="0067645D" w:rsidRPr="00D10D08" w:rsidRDefault="0067645D" w:rsidP="006764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7</w:t>
            </w:r>
          </w:p>
        </w:tc>
        <w:tc>
          <w:tcPr>
            <w:tcW w:w="3115" w:type="dxa"/>
          </w:tcPr>
          <w:p w14:paraId="1ED64064" w14:textId="2DA2F7E9" w:rsidR="0067645D" w:rsidRPr="00283328" w:rsidRDefault="0067645D" w:rsidP="006764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3 </w:t>
            </w:r>
            <w:r w:rsidRPr="0028332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место</w:t>
            </w:r>
          </w:p>
        </w:tc>
      </w:tr>
      <w:tr w:rsidR="0067645D" w14:paraId="52E08277" w14:textId="77777777" w:rsidTr="002F494A">
        <w:tc>
          <w:tcPr>
            <w:tcW w:w="5807" w:type="dxa"/>
          </w:tcPr>
          <w:p w14:paraId="34E8B548" w14:textId="6431364E" w:rsidR="0067645D" w:rsidRPr="001775FE" w:rsidRDefault="0067645D" w:rsidP="006764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 w:rsidRPr="00C5194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Қуантқан Гүлнұр Сейлханқызы</w:t>
            </w:r>
            <w:r w:rsidRPr="003F13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казахского языка и литературы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КГУ «Общеобразовательная школа № 8 имени Ш. Уалиханова»</w:t>
            </w:r>
          </w:p>
        </w:tc>
        <w:tc>
          <w:tcPr>
            <w:tcW w:w="423" w:type="dxa"/>
          </w:tcPr>
          <w:p w14:paraId="5E7F6B96" w14:textId="1B9716FF" w:rsidR="0067645D" w:rsidRPr="00D10D08" w:rsidRDefault="0067645D" w:rsidP="006764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7</w:t>
            </w:r>
          </w:p>
        </w:tc>
        <w:tc>
          <w:tcPr>
            <w:tcW w:w="3115" w:type="dxa"/>
          </w:tcPr>
          <w:p w14:paraId="594F50ED" w14:textId="29F99468" w:rsidR="0067645D" w:rsidRPr="00283328" w:rsidRDefault="0067645D" w:rsidP="006764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3 </w:t>
            </w:r>
            <w:r w:rsidRPr="0028332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место</w:t>
            </w:r>
          </w:p>
        </w:tc>
      </w:tr>
      <w:tr w:rsidR="0067645D" w14:paraId="45D05CF8" w14:textId="77777777" w:rsidTr="002F494A">
        <w:tc>
          <w:tcPr>
            <w:tcW w:w="5807" w:type="dxa"/>
          </w:tcPr>
          <w:p w14:paraId="0E71988F" w14:textId="15F5AC1C" w:rsidR="0067645D" w:rsidRPr="001775FE" w:rsidRDefault="0067645D" w:rsidP="006764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369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Фролова Ирина Александровна</w:t>
            </w:r>
            <w:r w:rsidRPr="00152EE7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учитель английского языка КГУ «Общеобразовательная школа № 8 имени Ш. Уалиханова»</w:t>
            </w:r>
          </w:p>
        </w:tc>
        <w:tc>
          <w:tcPr>
            <w:tcW w:w="423" w:type="dxa"/>
          </w:tcPr>
          <w:p w14:paraId="36F66F01" w14:textId="4EF9DE9B" w:rsidR="0067645D" w:rsidRPr="00D10D08" w:rsidRDefault="0067645D" w:rsidP="006764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7</w:t>
            </w:r>
          </w:p>
        </w:tc>
        <w:tc>
          <w:tcPr>
            <w:tcW w:w="3115" w:type="dxa"/>
          </w:tcPr>
          <w:p w14:paraId="270D5707" w14:textId="70072C4B" w:rsidR="0067645D" w:rsidRPr="00CC699A" w:rsidRDefault="0067645D" w:rsidP="006764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3 </w:t>
            </w:r>
            <w:r w:rsidRPr="0028332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место</w:t>
            </w:r>
          </w:p>
        </w:tc>
      </w:tr>
      <w:tr w:rsidR="0067645D" w14:paraId="5C0F712F" w14:textId="77777777" w:rsidTr="002F494A">
        <w:tc>
          <w:tcPr>
            <w:tcW w:w="5807" w:type="dxa"/>
          </w:tcPr>
          <w:p w14:paraId="7EE0B033" w14:textId="3DC3E79F" w:rsidR="0067645D" w:rsidRDefault="0067645D" w:rsidP="006764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Муканова Гульжан </w:t>
            </w:r>
            <w:proofErr w:type="spellStart"/>
            <w:r w:rsidRPr="00D65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Куланбаевна</w:t>
            </w:r>
            <w:proofErr w:type="spellEnd"/>
            <w:r w:rsidRPr="00D65D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учитель </w:t>
            </w: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КГУ «</w:t>
            </w: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Общеобразовательная школа № 2 имени А. Байтурсынова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23" w:type="dxa"/>
          </w:tcPr>
          <w:p w14:paraId="0CD47FC1" w14:textId="5479F74E" w:rsidR="0067645D" w:rsidRPr="00283328" w:rsidRDefault="0067645D" w:rsidP="006764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7</w:t>
            </w:r>
          </w:p>
        </w:tc>
        <w:tc>
          <w:tcPr>
            <w:tcW w:w="3115" w:type="dxa"/>
          </w:tcPr>
          <w:p w14:paraId="4F35BFE4" w14:textId="66114C37" w:rsidR="0067645D" w:rsidRPr="00283328" w:rsidRDefault="0067645D" w:rsidP="006764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3 </w:t>
            </w:r>
            <w:r w:rsidRPr="0028332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место</w:t>
            </w:r>
          </w:p>
        </w:tc>
      </w:tr>
      <w:tr w:rsidR="0067645D" w14:paraId="1E0486C5" w14:textId="77777777" w:rsidTr="002F494A">
        <w:tc>
          <w:tcPr>
            <w:tcW w:w="5807" w:type="dxa"/>
          </w:tcPr>
          <w:p w14:paraId="58D4EB8C" w14:textId="26EE6C7A" w:rsidR="0067645D" w:rsidRDefault="0067645D" w:rsidP="006764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7C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Кадралиева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учитель физической культуры </w:t>
            </w: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КГУ «Многопрофильная школа-лицей № 3 имени А.С. Пушкина»</w:t>
            </w:r>
          </w:p>
        </w:tc>
        <w:tc>
          <w:tcPr>
            <w:tcW w:w="423" w:type="dxa"/>
          </w:tcPr>
          <w:p w14:paraId="7B5D48C0" w14:textId="0B033A58" w:rsidR="0067645D" w:rsidRPr="00283328" w:rsidRDefault="0067645D" w:rsidP="006764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7</w:t>
            </w:r>
          </w:p>
        </w:tc>
        <w:tc>
          <w:tcPr>
            <w:tcW w:w="3115" w:type="dxa"/>
          </w:tcPr>
          <w:p w14:paraId="44BCE75C" w14:textId="15E1ECD5" w:rsidR="0067645D" w:rsidRPr="00283328" w:rsidRDefault="0067645D" w:rsidP="006764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3 </w:t>
            </w:r>
            <w:r w:rsidRPr="0028332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место</w:t>
            </w:r>
          </w:p>
        </w:tc>
      </w:tr>
      <w:tr w:rsidR="0067645D" w14:paraId="12554780" w14:textId="77777777" w:rsidTr="002F494A">
        <w:tc>
          <w:tcPr>
            <w:tcW w:w="5807" w:type="dxa"/>
          </w:tcPr>
          <w:p w14:paraId="2EB2FEF2" w14:textId="66383E0E" w:rsidR="0067645D" w:rsidRPr="008904C7" w:rsidRDefault="0067645D" w:rsidP="006764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9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Касымова Людмила Борисовна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учитель начальных классов </w:t>
            </w: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КГУ «Многопрофильная школа-лицей № 3 имени А.С. Пушкина»</w:t>
            </w:r>
          </w:p>
        </w:tc>
        <w:tc>
          <w:tcPr>
            <w:tcW w:w="423" w:type="dxa"/>
          </w:tcPr>
          <w:p w14:paraId="23EB596A" w14:textId="066F5115" w:rsidR="0067645D" w:rsidRPr="002C0925" w:rsidRDefault="0067645D" w:rsidP="006764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7</w:t>
            </w:r>
          </w:p>
        </w:tc>
        <w:tc>
          <w:tcPr>
            <w:tcW w:w="3115" w:type="dxa"/>
          </w:tcPr>
          <w:p w14:paraId="16D206A3" w14:textId="7786589C" w:rsidR="0067645D" w:rsidRPr="00283328" w:rsidRDefault="0067645D" w:rsidP="006764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3 </w:t>
            </w:r>
            <w:r w:rsidRPr="0028332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место</w:t>
            </w:r>
          </w:p>
        </w:tc>
      </w:tr>
      <w:tr w:rsidR="0067645D" w14:paraId="34F4E0A6" w14:textId="77777777" w:rsidTr="002F494A">
        <w:tc>
          <w:tcPr>
            <w:tcW w:w="5807" w:type="dxa"/>
          </w:tcPr>
          <w:p w14:paraId="6CA4BA63" w14:textId="20DC8BD0" w:rsidR="0067645D" w:rsidRDefault="0067645D" w:rsidP="006764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8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Балгабаева Жанна Канатовна</w:t>
            </w:r>
            <w:r w:rsidRPr="006158A7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педагог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ГККП «Центр дестко-юношеского творчества»</w:t>
            </w:r>
          </w:p>
        </w:tc>
        <w:tc>
          <w:tcPr>
            <w:tcW w:w="423" w:type="dxa"/>
          </w:tcPr>
          <w:p w14:paraId="068F4D59" w14:textId="49CE02C9" w:rsidR="0067645D" w:rsidRPr="00283328" w:rsidRDefault="0067645D" w:rsidP="006764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7</w:t>
            </w:r>
          </w:p>
        </w:tc>
        <w:tc>
          <w:tcPr>
            <w:tcW w:w="3115" w:type="dxa"/>
          </w:tcPr>
          <w:p w14:paraId="4296F9AB" w14:textId="7F4DC609" w:rsidR="0067645D" w:rsidRPr="00283328" w:rsidRDefault="0067645D" w:rsidP="006764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3 </w:t>
            </w:r>
            <w:r w:rsidRPr="0028332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место</w:t>
            </w:r>
          </w:p>
        </w:tc>
      </w:tr>
      <w:tr w:rsidR="0067645D" w14:paraId="602FB00E" w14:textId="77777777" w:rsidTr="002F494A">
        <w:tc>
          <w:tcPr>
            <w:tcW w:w="5807" w:type="dxa"/>
          </w:tcPr>
          <w:p w14:paraId="315B1DBE" w14:textId="6B7981B5" w:rsidR="0067645D" w:rsidRDefault="0067645D" w:rsidP="006764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8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Волянская Валентина Николаевна</w:t>
            </w:r>
            <w:r w:rsidRPr="006158A7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педагог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ГККП «Центр дестко-юношеского творчества»</w:t>
            </w:r>
          </w:p>
        </w:tc>
        <w:tc>
          <w:tcPr>
            <w:tcW w:w="423" w:type="dxa"/>
          </w:tcPr>
          <w:p w14:paraId="0F90C8E9" w14:textId="73419E6C" w:rsidR="0067645D" w:rsidRPr="00283328" w:rsidRDefault="0067645D" w:rsidP="006764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7</w:t>
            </w:r>
          </w:p>
        </w:tc>
        <w:tc>
          <w:tcPr>
            <w:tcW w:w="3115" w:type="dxa"/>
          </w:tcPr>
          <w:p w14:paraId="40783FAD" w14:textId="376787CD" w:rsidR="0067645D" w:rsidRPr="00283328" w:rsidRDefault="0067645D" w:rsidP="006764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3 </w:t>
            </w:r>
            <w:r w:rsidRPr="0028332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место</w:t>
            </w:r>
          </w:p>
        </w:tc>
      </w:tr>
      <w:tr w:rsidR="0067645D" w14:paraId="15EB29C1" w14:textId="77777777" w:rsidTr="002F494A">
        <w:tc>
          <w:tcPr>
            <w:tcW w:w="5807" w:type="dxa"/>
          </w:tcPr>
          <w:p w14:paraId="2081EB9E" w14:textId="100117D7" w:rsidR="0067645D" w:rsidRDefault="0067645D" w:rsidP="006764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Аднабаев Рамазан Нургалиевич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педагог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ГККП «Центр дестко-юношеского творчества»</w:t>
            </w:r>
          </w:p>
        </w:tc>
        <w:tc>
          <w:tcPr>
            <w:tcW w:w="423" w:type="dxa"/>
          </w:tcPr>
          <w:p w14:paraId="3338E0C5" w14:textId="40FEBE60" w:rsidR="0067645D" w:rsidRPr="00283328" w:rsidRDefault="0067645D" w:rsidP="006764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7</w:t>
            </w:r>
          </w:p>
        </w:tc>
        <w:tc>
          <w:tcPr>
            <w:tcW w:w="3115" w:type="dxa"/>
          </w:tcPr>
          <w:p w14:paraId="2813AD46" w14:textId="07DA42B8" w:rsidR="0067645D" w:rsidRPr="00283328" w:rsidRDefault="0067645D" w:rsidP="006764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3 </w:t>
            </w:r>
            <w:r w:rsidRPr="0028332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место</w:t>
            </w:r>
          </w:p>
        </w:tc>
      </w:tr>
      <w:tr w:rsidR="006B142C" w14:paraId="13E5C539" w14:textId="77777777" w:rsidTr="002F494A">
        <w:tc>
          <w:tcPr>
            <w:tcW w:w="5807" w:type="dxa"/>
          </w:tcPr>
          <w:p w14:paraId="753C67CD" w14:textId="66E06205" w:rsidR="006B142C" w:rsidRDefault="006B142C" w:rsidP="006B142C">
            <w:pPr>
              <w:pStyle w:val="ad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1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Пархоменко Наталья Викторовна</w:t>
            </w:r>
            <w:r w:rsidRPr="006B142C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– воспитатель 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детского сада № 4 «Арман»</w:t>
            </w:r>
          </w:p>
        </w:tc>
        <w:tc>
          <w:tcPr>
            <w:tcW w:w="423" w:type="dxa"/>
          </w:tcPr>
          <w:p w14:paraId="296721F4" w14:textId="7D60FDE1" w:rsidR="006B142C" w:rsidRPr="00283328" w:rsidRDefault="006B142C" w:rsidP="006B14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7</w:t>
            </w:r>
          </w:p>
        </w:tc>
        <w:tc>
          <w:tcPr>
            <w:tcW w:w="3115" w:type="dxa"/>
          </w:tcPr>
          <w:p w14:paraId="748E587E" w14:textId="0CF8AD02" w:rsidR="006B142C" w:rsidRPr="00283328" w:rsidRDefault="006B142C" w:rsidP="006B14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3 </w:t>
            </w:r>
            <w:r w:rsidRPr="0028332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место</w:t>
            </w:r>
          </w:p>
        </w:tc>
      </w:tr>
      <w:tr w:rsidR="006B142C" w14:paraId="608430BC" w14:textId="77777777" w:rsidTr="002F494A">
        <w:tc>
          <w:tcPr>
            <w:tcW w:w="5807" w:type="dxa"/>
          </w:tcPr>
          <w:p w14:paraId="70CBE176" w14:textId="3E96EB90" w:rsidR="006B142C" w:rsidRDefault="006B142C" w:rsidP="006B14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4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Плоских Елена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воспитатель 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детского сада № 4 «Арман»</w:t>
            </w:r>
          </w:p>
        </w:tc>
        <w:tc>
          <w:tcPr>
            <w:tcW w:w="423" w:type="dxa"/>
          </w:tcPr>
          <w:p w14:paraId="58957030" w14:textId="3DDF1509" w:rsidR="006B142C" w:rsidRPr="00283328" w:rsidRDefault="006B142C" w:rsidP="006B14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7</w:t>
            </w:r>
          </w:p>
        </w:tc>
        <w:tc>
          <w:tcPr>
            <w:tcW w:w="3115" w:type="dxa"/>
          </w:tcPr>
          <w:p w14:paraId="77FDD93F" w14:textId="3236C712" w:rsidR="006B142C" w:rsidRPr="00283328" w:rsidRDefault="006B142C" w:rsidP="006B14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3 </w:t>
            </w:r>
            <w:r w:rsidRPr="0028332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место</w:t>
            </w:r>
          </w:p>
        </w:tc>
      </w:tr>
    </w:tbl>
    <w:p w14:paraId="09EB747B" w14:textId="77777777" w:rsidR="00E83C10" w:rsidRDefault="00E83C10" w:rsidP="00E83C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681C9E3" w14:textId="3DAE6C0D" w:rsidR="006B142C" w:rsidRDefault="006B142C" w:rsidP="00E83C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Работы занявшие 1 место будут опубликованы на официальном сайте отдела образования. </w:t>
      </w:r>
    </w:p>
    <w:p w14:paraId="41960BC0" w14:textId="77777777" w:rsidR="001922E0" w:rsidRDefault="001922E0" w:rsidP="00E83C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03739E" w14:textId="77777777" w:rsidR="002F494A" w:rsidRPr="00D10D08" w:rsidRDefault="002F494A" w:rsidP="00E83C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c"/>
        <w:tblW w:w="10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6089"/>
      </w:tblGrid>
      <w:tr w:rsidR="00E83C10" w:rsidRPr="003845B2" w14:paraId="797F7BC7" w14:textId="77777777" w:rsidTr="00D85644">
        <w:tc>
          <w:tcPr>
            <w:tcW w:w="4536" w:type="dxa"/>
          </w:tcPr>
          <w:p w14:paraId="28E05AEB" w14:textId="77777777" w:rsidR="00E83C10" w:rsidRDefault="00E83C10" w:rsidP="00D8564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комиссии:</w:t>
            </w:r>
          </w:p>
        </w:tc>
        <w:tc>
          <w:tcPr>
            <w:tcW w:w="6089" w:type="dxa"/>
          </w:tcPr>
          <w:p w14:paraId="420CA0BE" w14:textId="77777777" w:rsidR="00E83C10" w:rsidRDefault="00E83C10" w:rsidP="00D8564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Шаймерденова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Айнура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Абылайхановна</w:t>
            </w:r>
            <w:proofErr w:type="spellEnd"/>
          </w:p>
        </w:tc>
      </w:tr>
      <w:tr w:rsidR="00E83C10" w:rsidRPr="003845B2" w14:paraId="1CAFF994" w14:textId="77777777" w:rsidTr="00D85644">
        <w:tc>
          <w:tcPr>
            <w:tcW w:w="4536" w:type="dxa"/>
          </w:tcPr>
          <w:p w14:paraId="19511E76" w14:textId="77777777" w:rsidR="00E83C10" w:rsidRDefault="00E83C10" w:rsidP="00D8564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жюри:</w:t>
            </w:r>
          </w:p>
        </w:tc>
        <w:tc>
          <w:tcPr>
            <w:tcW w:w="6089" w:type="dxa"/>
          </w:tcPr>
          <w:p w14:paraId="1DC286ED" w14:textId="01E6F503" w:rsidR="00E83C10" w:rsidRPr="00AE3356" w:rsidRDefault="00E83C10" w:rsidP="00D85644">
            <w:pPr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Бекмагамбетов Азат Амангельдинович</w:t>
            </w:r>
          </w:p>
          <w:p w14:paraId="4ABF01AC" w14:textId="77777777" w:rsidR="00E83C10" w:rsidRPr="004C435E" w:rsidRDefault="00E83C10" w:rsidP="00D85644">
            <w:pPr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Малофеева Олеся Викторовна</w:t>
            </w:r>
          </w:p>
        </w:tc>
      </w:tr>
      <w:tr w:rsidR="00E83C10" w:rsidRPr="003845B2" w14:paraId="6E075C15" w14:textId="77777777" w:rsidTr="00D85644">
        <w:tc>
          <w:tcPr>
            <w:tcW w:w="4536" w:type="dxa"/>
          </w:tcPr>
          <w:p w14:paraId="2606714B" w14:textId="77777777" w:rsidR="00E83C10" w:rsidRDefault="00E83C10" w:rsidP="00D8564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89" w:type="dxa"/>
          </w:tcPr>
          <w:p w14:paraId="60350B82" w14:textId="27E7C7C1" w:rsidR="00E83C10" w:rsidRPr="004C435E" w:rsidRDefault="00E83C10" w:rsidP="00D85644">
            <w:pPr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Уразов Ержан Ураз</w:t>
            </w:r>
            <w:r w:rsidR="002F494A">
              <w:rPr>
                <w:rFonts w:ascii="Times New Roman" w:hAnsi="Times New Roman" w:cs="Times New Roman"/>
                <w:sz w:val="28"/>
                <w:lang w:val="kk-KZ"/>
              </w:rPr>
              <w:t>алыулы</w:t>
            </w:r>
          </w:p>
        </w:tc>
      </w:tr>
      <w:tr w:rsidR="00E83C10" w:rsidRPr="003845B2" w14:paraId="2CEA8D80" w14:textId="77777777" w:rsidTr="00D85644">
        <w:tc>
          <w:tcPr>
            <w:tcW w:w="4536" w:type="dxa"/>
          </w:tcPr>
          <w:p w14:paraId="2B647403" w14:textId="77777777" w:rsidR="00E83C10" w:rsidRDefault="00E83C10" w:rsidP="00D8564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89" w:type="dxa"/>
          </w:tcPr>
          <w:p w14:paraId="47C35D99" w14:textId="77777777" w:rsidR="00E83C10" w:rsidRDefault="00E83C10" w:rsidP="00D8564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Баязитова Гульмира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Темиргалиевна</w:t>
            </w:r>
            <w:proofErr w:type="spellEnd"/>
          </w:p>
        </w:tc>
      </w:tr>
    </w:tbl>
    <w:p w14:paraId="4CF71D32" w14:textId="77777777" w:rsidR="00FD04A4" w:rsidRDefault="00FD04A4"/>
    <w:sectPr w:rsidR="00FD04A4" w:rsidSect="002F494A">
      <w:pgSz w:w="11906" w:h="16838"/>
      <w:pgMar w:top="568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AF"/>
    <w:rsid w:val="000D7A09"/>
    <w:rsid w:val="00133694"/>
    <w:rsid w:val="00152EE7"/>
    <w:rsid w:val="001922E0"/>
    <w:rsid w:val="001A7464"/>
    <w:rsid w:val="001E410B"/>
    <w:rsid w:val="002779AF"/>
    <w:rsid w:val="002C0925"/>
    <w:rsid w:val="002D016F"/>
    <w:rsid w:val="002F494A"/>
    <w:rsid w:val="003F13E0"/>
    <w:rsid w:val="006158A7"/>
    <w:rsid w:val="00621B87"/>
    <w:rsid w:val="0067645D"/>
    <w:rsid w:val="006B142C"/>
    <w:rsid w:val="006C5D98"/>
    <w:rsid w:val="007869C0"/>
    <w:rsid w:val="007A1797"/>
    <w:rsid w:val="0082538E"/>
    <w:rsid w:val="00861F00"/>
    <w:rsid w:val="00893C02"/>
    <w:rsid w:val="009147AB"/>
    <w:rsid w:val="00940478"/>
    <w:rsid w:val="00A14B62"/>
    <w:rsid w:val="00B37C48"/>
    <w:rsid w:val="00B50EAA"/>
    <w:rsid w:val="00B534A6"/>
    <w:rsid w:val="00B656AA"/>
    <w:rsid w:val="00B74343"/>
    <w:rsid w:val="00BB1A5F"/>
    <w:rsid w:val="00BD1489"/>
    <w:rsid w:val="00C51945"/>
    <w:rsid w:val="00C86B2A"/>
    <w:rsid w:val="00D2411A"/>
    <w:rsid w:val="00D247D4"/>
    <w:rsid w:val="00D65D2F"/>
    <w:rsid w:val="00E034C4"/>
    <w:rsid w:val="00E83C10"/>
    <w:rsid w:val="00F337D7"/>
    <w:rsid w:val="00FD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2946"/>
  <w15:chartTrackingRefBased/>
  <w15:docId w15:val="{DDEF50FD-A53B-4C5D-A7C5-C06F9E79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10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7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9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9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7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79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79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79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79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79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79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79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7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77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77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79AF"/>
    <w:pPr>
      <w:spacing w:before="160"/>
      <w:jc w:val="center"/>
    </w:pPr>
    <w:rPr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779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79AF"/>
    <w:pPr>
      <w:ind w:left="720"/>
      <w:contextualSpacing/>
    </w:pPr>
    <w:rPr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2779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7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779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79A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83C10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E83C10"/>
    <w:pPr>
      <w:spacing w:after="0" w:line="240" w:lineRule="auto"/>
    </w:pPr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Айнура Шаймерденова</dc:creator>
  <cp:keywords/>
  <dc:description/>
  <cp:lastModifiedBy>u erzhan</cp:lastModifiedBy>
  <cp:revision>35</cp:revision>
  <dcterms:created xsi:type="dcterms:W3CDTF">2026-01-05T07:00:00Z</dcterms:created>
  <dcterms:modified xsi:type="dcterms:W3CDTF">2026-01-06T10:54:00Z</dcterms:modified>
</cp:coreProperties>
</file>