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1556C7" w:rsidRDefault="00120D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84647B" w:rsidRPr="001556C7">
        <w:rPr>
          <w:rFonts w:ascii="Times New Roman" w:hAnsi="Times New Roman" w:cs="Times New Roman"/>
          <w:b/>
        </w:rPr>
        <w:t xml:space="preserve">  </w:t>
      </w:r>
      <w:r w:rsidR="009362C9" w:rsidRPr="001556C7">
        <w:rPr>
          <w:rFonts w:ascii="Times New Roman" w:hAnsi="Times New Roman" w:cs="Times New Roman"/>
          <w:b/>
        </w:rPr>
        <w:t xml:space="preserve">Планерка   от </w:t>
      </w:r>
      <w:r w:rsidR="00F90BCC">
        <w:rPr>
          <w:rFonts w:ascii="Times New Roman" w:hAnsi="Times New Roman" w:cs="Times New Roman"/>
          <w:b/>
        </w:rPr>
        <w:t>27</w:t>
      </w:r>
      <w:r w:rsidR="00566BED">
        <w:rPr>
          <w:rFonts w:ascii="Times New Roman" w:hAnsi="Times New Roman" w:cs="Times New Roman"/>
          <w:b/>
        </w:rPr>
        <w:t xml:space="preserve"> </w:t>
      </w:r>
      <w:r w:rsidR="003904C6" w:rsidRPr="001556C7">
        <w:rPr>
          <w:rFonts w:ascii="Times New Roman" w:hAnsi="Times New Roman" w:cs="Times New Roman"/>
          <w:b/>
        </w:rPr>
        <w:t>но</w:t>
      </w:r>
      <w:r w:rsidR="0030489E" w:rsidRPr="001556C7">
        <w:rPr>
          <w:rFonts w:ascii="Times New Roman" w:hAnsi="Times New Roman" w:cs="Times New Roman"/>
          <w:b/>
        </w:rPr>
        <w:t>ября</w:t>
      </w:r>
      <w:r w:rsidR="00911844" w:rsidRPr="001556C7">
        <w:rPr>
          <w:rFonts w:ascii="Times New Roman" w:hAnsi="Times New Roman" w:cs="Times New Roman"/>
          <w:b/>
        </w:rPr>
        <w:t xml:space="preserve"> </w:t>
      </w:r>
      <w:r w:rsidR="002121E2" w:rsidRPr="001556C7">
        <w:rPr>
          <w:rFonts w:ascii="Times New Roman" w:hAnsi="Times New Roman" w:cs="Times New Roman"/>
          <w:b/>
        </w:rPr>
        <w:t xml:space="preserve"> 2017  года </w:t>
      </w:r>
    </w:p>
    <w:tbl>
      <w:tblPr>
        <w:tblStyle w:val="a3"/>
        <w:tblW w:w="15035" w:type="dxa"/>
        <w:tblLook w:val="04A0" w:firstRow="1" w:lastRow="0" w:firstColumn="1" w:lastColumn="0" w:noHBand="0" w:noVBand="1"/>
      </w:tblPr>
      <w:tblGrid>
        <w:gridCol w:w="2300"/>
        <w:gridCol w:w="2674"/>
        <w:gridCol w:w="3881"/>
        <w:gridCol w:w="1927"/>
        <w:gridCol w:w="1907"/>
        <w:gridCol w:w="2346"/>
      </w:tblGrid>
      <w:tr w:rsidR="00F63CFD" w:rsidRPr="001556C7" w:rsidTr="00235F5D">
        <w:tc>
          <w:tcPr>
            <w:tcW w:w="1893" w:type="dxa"/>
          </w:tcPr>
          <w:p w:rsidR="00A2640E" w:rsidRPr="001556C7" w:rsidRDefault="00F9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66BED">
              <w:rPr>
                <w:rFonts w:ascii="Times New Roman" w:hAnsi="Times New Roman" w:cs="Times New Roman"/>
              </w:rPr>
              <w:t xml:space="preserve"> </w:t>
            </w:r>
            <w:r w:rsidR="00A2640E" w:rsidRPr="001556C7">
              <w:rPr>
                <w:rFonts w:ascii="Times New Roman" w:hAnsi="Times New Roman" w:cs="Times New Roman"/>
              </w:rPr>
              <w:t xml:space="preserve">ноября </w:t>
            </w:r>
          </w:p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674" w:type="dxa"/>
          </w:tcPr>
          <w:p w:rsidR="00A2640E" w:rsidRPr="001556C7" w:rsidRDefault="00F90BCC" w:rsidP="009118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2640E" w:rsidRPr="001556C7">
              <w:rPr>
                <w:rFonts w:ascii="Times New Roman" w:hAnsi="Times New Roman" w:cs="Times New Roman"/>
              </w:rPr>
              <w:t xml:space="preserve">  ноября</w:t>
            </w:r>
          </w:p>
          <w:p w:rsidR="00A2640E" w:rsidRPr="001556C7" w:rsidRDefault="00DD7287" w:rsidP="00D162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2640E" w:rsidRPr="001556C7">
              <w:rPr>
                <w:rFonts w:ascii="Times New Roman" w:hAnsi="Times New Roman" w:cs="Times New Roman"/>
              </w:rPr>
              <w:t xml:space="preserve">торник </w:t>
            </w:r>
          </w:p>
        </w:tc>
        <w:tc>
          <w:tcPr>
            <w:tcW w:w="3947" w:type="dxa"/>
          </w:tcPr>
          <w:p w:rsidR="00A2640E" w:rsidRPr="001556C7" w:rsidRDefault="00F90BCC" w:rsidP="009118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2640E" w:rsidRPr="001556C7">
              <w:rPr>
                <w:rFonts w:ascii="Times New Roman" w:hAnsi="Times New Roman" w:cs="Times New Roman"/>
              </w:rPr>
              <w:t xml:space="preserve"> ноября</w:t>
            </w:r>
          </w:p>
          <w:p w:rsidR="00A2640E" w:rsidRPr="001556C7" w:rsidRDefault="00DD7287" w:rsidP="00D162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2640E" w:rsidRPr="001556C7">
              <w:rPr>
                <w:rFonts w:ascii="Times New Roman" w:hAnsi="Times New Roman" w:cs="Times New Roman"/>
              </w:rPr>
              <w:t xml:space="preserve">реда </w:t>
            </w:r>
          </w:p>
        </w:tc>
        <w:tc>
          <w:tcPr>
            <w:tcW w:w="2029" w:type="dxa"/>
          </w:tcPr>
          <w:p w:rsidR="00A2640E" w:rsidRPr="001556C7" w:rsidRDefault="00566BED" w:rsidP="003B5500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B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640E" w:rsidRPr="001556C7">
              <w:rPr>
                <w:rFonts w:ascii="Times New Roman" w:hAnsi="Times New Roman" w:cs="Times New Roman"/>
              </w:rPr>
              <w:t>ноября</w:t>
            </w:r>
          </w:p>
          <w:p w:rsidR="00A2640E" w:rsidRPr="001556C7" w:rsidRDefault="00DD7287" w:rsidP="003B5500">
            <w:pPr>
              <w:pStyle w:val="a4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A2640E" w:rsidRPr="001556C7">
              <w:rPr>
                <w:rFonts w:ascii="Times New Roman" w:hAnsi="Times New Roman" w:cs="Times New Roman"/>
              </w:rPr>
              <w:t>етверг</w:t>
            </w:r>
          </w:p>
        </w:tc>
        <w:tc>
          <w:tcPr>
            <w:tcW w:w="1999" w:type="dxa"/>
          </w:tcPr>
          <w:p w:rsidR="00A2640E" w:rsidRPr="001556C7" w:rsidRDefault="00F90BCC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  <w:p w:rsidR="00A2640E" w:rsidRPr="001556C7" w:rsidRDefault="00DD7287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640E" w:rsidRPr="001556C7">
              <w:rPr>
                <w:rFonts w:ascii="Times New Roman" w:hAnsi="Times New Roman" w:cs="Times New Roman"/>
              </w:rPr>
              <w:t xml:space="preserve">ятница </w:t>
            </w:r>
          </w:p>
        </w:tc>
        <w:tc>
          <w:tcPr>
            <w:tcW w:w="2493" w:type="dxa"/>
          </w:tcPr>
          <w:p w:rsidR="00A2640E" w:rsidRDefault="00F90BCC" w:rsidP="00A2640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66BE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дека</w:t>
            </w:r>
            <w:r w:rsidR="002B286B">
              <w:rPr>
                <w:rFonts w:ascii="Times New Roman" w:hAnsi="Times New Roman" w:cs="Times New Roman"/>
                <w:lang w:val="kk-KZ"/>
              </w:rPr>
              <w:t xml:space="preserve">бря </w:t>
            </w:r>
          </w:p>
          <w:p w:rsidR="00566BED" w:rsidRPr="002B286B" w:rsidRDefault="00DD7287" w:rsidP="00A2640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566BED">
              <w:rPr>
                <w:rFonts w:ascii="Times New Roman" w:hAnsi="Times New Roman" w:cs="Times New Roman"/>
                <w:lang w:val="kk-KZ"/>
              </w:rPr>
              <w:t>уббота</w:t>
            </w:r>
          </w:p>
        </w:tc>
      </w:tr>
      <w:tr w:rsidR="00B63823" w:rsidRPr="001556C7" w:rsidTr="00235F5D">
        <w:trPr>
          <w:trHeight w:val="1877"/>
        </w:trPr>
        <w:tc>
          <w:tcPr>
            <w:tcW w:w="1893" w:type="dxa"/>
            <w:vMerge w:val="restart"/>
          </w:tcPr>
          <w:p w:rsidR="00B63823" w:rsidRDefault="00B63823" w:rsidP="00566BED">
            <w:pPr>
              <w:pStyle w:val="a4"/>
              <w:ind w:hanging="685"/>
              <w:rPr>
                <w:rFonts w:ascii="Times New Roman" w:hAnsi="Times New Roman" w:cs="Times New Roman"/>
                <w:lang w:val="kk-KZ"/>
              </w:rPr>
            </w:pPr>
          </w:p>
          <w:p w:rsidR="00586AD7" w:rsidRPr="00586AD7" w:rsidRDefault="00586AD7" w:rsidP="00566BED">
            <w:pPr>
              <w:pStyle w:val="a4"/>
              <w:ind w:hanging="68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Профориентационная  работа ЦГБ    с  учащимися  9  классов СШІ1,2,4,6.</w:t>
            </w:r>
          </w:p>
        </w:tc>
        <w:tc>
          <w:tcPr>
            <w:tcW w:w="2674" w:type="dxa"/>
          </w:tcPr>
          <w:p w:rsidR="00B63823" w:rsidRDefault="00B63823" w:rsidP="0062420D">
            <w:pPr>
              <w:pStyle w:val="a4"/>
              <w:ind w:left="33"/>
              <w:rPr>
                <w:rFonts w:ascii="Times New Roman" w:hAnsi="Times New Roman" w:cs="Times New Roman"/>
                <w:lang w:val="kk-KZ"/>
              </w:rPr>
            </w:pPr>
          </w:p>
          <w:p w:rsidR="00B63823" w:rsidRPr="00A2640E" w:rsidRDefault="00B63823" w:rsidP="0062420D">
            <w:pPr>
              <w:pStyle w:val="a4"/>
              <w:ind w:left="3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Проведение    культурно-массовых мероприятий</w:t>
            </w:r>
            <w:r w:rsidR="00235F5D">
              <w:rPr>
                <w:rFonts w:ascii="Times New Roman" w:hAnsi="Times New Roman" w:cs="Times New Roman"/>
                <w:lang w:val="kk-KZ"/>
              </w:rPr>
              <w:t xml:space="preserve">  в УО</w:t>
            </w:r>
            <w:r>
              <w:rPr>
                <w:rFonts w:ascii="Times New Roman" w:hAnsi="Times New Roman" w:cs="Times New Roman"/>
                <w:lang w:val="kk-KZ"/>
              </w:rPr>
              <w:t>,  посвященных  празднованию  Дня  Первого Президента РК</w:t>
            </w:r>
          </w:p>
        </w:tc>
        <w:tc>
          <w:tcPr>
            <w:tcW w:w="3947" w:type="dxa"/>
            <w:vMerge w:val="restart"/>
          </w:tcPr>
          <w:p w:rsidR="00B63823" w:rsidRPr="00D20E05" w:rsidRDefault="00B63823" w:rsidP="00E75733">
            <w:pPr>
              <w:pStyle w:val="a4"/>
              <w:ind w:left="175"/>
              <w:rPr>
                <w:rFonts w:ascii="Times New Roman" w:hAnsi="Times New Roman" w:cs="Times New Roman"/>
                <w:b/>
              </w:rPr>
            </w:pPr>
            <w:r w:rsidRPr="00D20E05">
              <w:rPr>
                <w:rFonts w:ascii="Times New Roman" w:hAnsi="Times New Roman" w:cs="Times New Roman"/>
                <w:b/>
              </w:rPr>
              <w:t>Совет ОО</w:t>
            </w:r>
          </w:p>
          <w:p w:rsidR="00B63823" w:rsidRDefault="00B63823" w:rsidP="00E75733">
            <w:pPr>
              <w:pStyle w:val="a4"/>
              <w:ind w:left="175"/>
              <w:rPr>
                <w:rFonts w:ascii="Times New Roman" w:hAnsi="Times New Roman" w:cs="Times New Roman"/>
                <w:b/>
              </w:rPr>
            </w:pPr>
            <w:r w:rsidRPr="00D20E05">
              <w:rPr>
                <w:rFonts w:ascii="Times New Roman" w:hAnsi="Times New Roman" w:cs="Times New Roman"/>
                <w:b/>
              </w:rPr>
              <w:t>12.00,  МШЛ№3</w:t>
            </w:r>
          </w:p>
          <w:p w:rsidR="00B63823" w:rsidRPr="00851EAB" w:rsidRDefault="00B63823" w:rsidP="000F406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Рассматриваемые вопросы:  1.Заполнение базы   «Күнделік»</w:t>
            </w:r>
          </w:p>
          <w:p w:rsidR="00B63823" w:rsidRPr="000F406E" w:rsidRDefault="00B63823" w:rsidP="00851EAB">
            <w:pPr>
              <w:pStyle w:val="a4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 Казыбаева Ж.К.).</w:t>
            </w:r>
          </w:p>
          <w:p w:rsidR="00B63823" w:rsidRDefault="00B63823" w:rsidP="000F406E">
            <w:pPr>
              <w:pStyle w:val="a4"/>
              <w:ind w:left="4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 </w:t>
            </w:r>
            <w:r w:rsidRPr="0048751B">
              <w:rPr>
                <w:rFonts w:ascii="Times New Roman" w:hAnsi="Times New Roman" w:cs="Times New Roman"/>
                <w:highlight w:val="yellow"/>
                <w:lang w:val="kk-KZ"/>
              </w:rPr>
              <w:t>Подписка  на СМИ.( Сташенко И.Б.)</w:t>
            </w:r>
          </w:p>
          <w:p w:rsidR="00B63823" w:rsidRDefault="00B63823" w:rsidP="000F406E">
            <w:pPr>
              <w:pStyle w:val="a4"/>
              <w:ind w:left="4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3) Состояние  работы   по  формированию  антикоррупционной  культуры   среди школьников( Сапарова  А.А.).</w:t>
            </w:r>
          </w:p>
          <w:p w:rsidR="00B63823" w:rsidRDefault="00B63823" w:rsidP="000F406E">
            <w:pPr>
              <w:pStyle w:val="a4"/>
              <w:ind w:left="4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4.Обеспечение всеобуча (Назымбеково К.А.).</w:t>
            </w:r>
          </w:p>
          <w:p w:rsidR="00B63823" w:rsidRDefault="00B63823" w:rsidP="000F406E">
            <w:pPr>
              <w:pStyle w:val="a4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 О  работе, проводимой  УО по   закреплению    молодых  специалистов.(Халмуратова Б.Ж.)</w:t>
            </w:r>
            <w:r w:rsidRPr="00C91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6. Выполнение  ГПРО в  рамках  перехода на  обновленную систему  образования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В.Г., </w:t>
            </w:r>
            <w:proofErr w:type="spellStart"/>
            <w:r>
              <w:rPr>
                <w:rFonts w:ascii="Times New Roman" w:hAnsi="Times New Roman" w:cs="Times New Roman"/>
              </w:rPr>
              <w:t>Омуртаева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Л.Б.).</w:t>
            </w:r>
          </w:p>
          <w:p w:rsidR="00B63823" w:rsidRDefault="00B63823" w:rsidP="000F406E">
            <w:pPr>
              <w:pStyle w:val="a4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б итогах  УО. ( Жетписбаева С.О.)</w:t>
            </w:r>
          </w:p>
          <w:p w:rsidR="00586AD7" w:rsidRDefault="00586AD7" w:rsidP="000F406E">
            <w:pPr>
              <w:pStyle w:val="a4"/>
              <w:ind w:left="4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8.О  работе  школ  по   «</w:t>
            </w:r>
            <w:proofErr w:type="spellStart"/>
            <w:r>
              <w:rPr>
                <w:rFonts w:ascii="Times New Roman" w:hAnsi="Times New Roman" w:cs="Times New Roman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ң</w:t>
            </w:r>
            <w:proofErr w:type="spellStart"/>
            <w:r>
              <w:rPr>
                <w:rFonts w:ascii="Times New Roman" w:hAnsi="Times New Roman" w:cs="Times New Roman"/>
              </w:rPr>
              <w:t>гыру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«Оспанова А. К)</w:t>
            </w:r>
          </w:p>
          <w:p w:rsidR="00586AD7" w:rsidRPr="00586AD7" w:rsidRDefault="00586AD7" w:rsidP="000F406E">
            <w:pPr>
              <w:pStyle w:val="a4"/>
              <w:ind w:left="4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 По  ознакомлению  с порталом электронного  правительства  РК.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 xml:space="preserve"> сотрудники ЦОН)</w:t>
            </w:r>
          </w:p>
          <w:p w:rsidR="00B63823" w:rsidRDefault="00B63823" w:rsidP="00E75733">
            <w:pPr>
              <w:pStyle w:val="a4"/>
              <w:ind w:left="175"/>
              <w:rPr>
                <w:rFonts w:ascii="Times New Roman" w:hAnsi="Times New Roman" w:cs="Times New Roman"/>
                <w:b/>
              </w:rPr>
            </w:pPr>
          </w:p>
          <w:p w:rsidR="00B63823" w:rsidRPr="001556C7" w:rsidRDefault="00B63823" w:rsidP="00E75733">
            <w:pPr>
              <w:pStyle w:val="a4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 w:val="restart"/>
          </w:tcPr>
          <w:p w:rsidR="00B63823" w:rsidRPr="001556C7" w:rsidRDefault="00B63823" w:rsidP="002817E0">
            <w:pPr>
              <w:pStyle w:val="a4"/>
              <w:ind w:left="34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</w:tcPr>
          <w:p w:rsidR="00B63823" w:rsidRPr="001556C7" w:rsidRDefault="00B63823" w:rsidP="00C50E28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 w:val="restart"/>
          </w:tcPr>
          <w:p w:rsidR="00B63823" w:rsidRPr="00A2527C" w:rsidRDefault="00B63823" w:rsidP="00446AD5">
            <w:pPr>
              <w:pStyle w:val="a4"/>
              <w:ind w:left="3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63823" w:rsidRPr="001556C7" w:rsidTr="00235F5D">
        <w:trPr>
          <w:trHeight w:val="4449"/>
        </w:trPr>
        <w:tc>
          <w:tcPr>
            <w:tcW w:w="1893" w:type="dxa"/>
            <w:vMerge/>
          </w:tcPr>
          <w:p w:rsidR="00B63823" w:rsidRPr="001556C7" w:rsidRDefault="00B63823" w:rsidP="00566BED">
            <w:pPr>
              <w:pStyle w:val="a4"/>
              <w:ind w:hanging="685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9262EC" w:rsidRDefault="009262EC" w:rsidP="009262EC">
            <w:pPr>
              <w:pStyle w:val="a4"/>
              <w:ind w:left="33"/>
              <w:rPr>
                <w:rFonts w:ascii="Times New Roman" w:hAnsi="Times New Roman" w:cs="Times New Roman"/>
                <w:b/>
                <w:lang w:val="kk-KZ"/>
              </w:rPr>
            </w:pPr>
            <w:r w:rsidRPr="009262EC">
              <w:rPr>
                <w:rFonts w:ascii="Times New Roman" w:hAnsi="Times New Roman" w:cs="Times New Roman"/>
                <w:b/>
              </w:rPr>
              <w:t>В 14.00. ЦГБ.</w:t>
            </w:r>
          </w:p>
          <w:p w:rsidR="009262EC" w:rsidRDefault="009262EC" w:rsidP="009262EC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 w:rsidRPr="009262EC">
              <w:rPr>
                <w:rFonts w:ascii="Times New Roman" w:hAnsi="Times New Roman" w:cs="Times New Roman"/>
                <w:b/>
              </w:rPr>
              <w:t xml:space="preserve">Актовый  </w:t>
            </w:r>
            <w:proofErr w:type="spellStart"/>
            <w:r w:rsidRPr="009262EC">
              <w:rPr>
                <w:rFonts w:ascii="Times New Roman" w:hAnsi="Times New Roman" w:cs="Times New Roman"/>
                <w:b/>
              </w:rPr>
              <w:t>зал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работа   ЦГБ с выпускниками,  выбравшими  </w:t>
            </w:r>
            <w:proofErr w:type="spellStart"/>
            <w:r>
              <w:rPr>
                <w:rFonts w:ascii="Times New Roman" w:hAnsi="Times New Roman" w:cs="Times New Roman"/>
              </w:rPr>
              <w:t>мед.специальности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262EC" w:rsidRDefault="009262EC" w:rsidP="009262EC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экскурсия,  концерт,  встречи  с врачами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262EC" w:rsidRDefault="009262EC" w:rsidP="009262EC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  школам  отправить  списки  участников, </w:t>
            </w:r>
          </w:p>
          <w:p w:rsidR="009262EC" w:rsidRDefault="009262EC" w:rsidP="009262EC">
            <w:pPr>
              <w:pStyle w:val="a4"/>
              <w:ind w:left="33"/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отправленной </w:t>
            </w:r>
            <w:r w:rsidR="00235F5D">
              <w:rPr>
                <w:rFonts w:ascii="Times New Roman" w:hAnsi="Times New Roman" w:cs="Times New Roman"/>
                <w:lang w:val="kk-KZ"/>
              </w:rPr>
              <w:t xml:space="preserve"> формы.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7" w:type="dxa"/>
            <w:vMerge/>
          </w:tcPr>
          <w:p w:rsidR="00B63823" w:rsidRPr="00D20E05" w:rsidRDefault="00B63823" w:rsidP="00E75733">
            <w:pPr>
              <w:pStyle w:val="a4"/>
              <w:ind w:left="1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9" w:type="dxa"/>
            <w:vMerge/>
          </w:tcPr>
          <w:p w:rsidR="00B63823" w:rsidRPr="001556C7" w:rsidRDefault="00B63823" w:rsidP="002817E0">
            <w:pPr>
              <w:pStyle w:val="a4"/>
              <w:ind w:left="34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:rsidR="00B63823" w:rsidRPr="001556C7" w:rsidRDefault="00B63823" w:rsidP="00C50E28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</w:tcPr>
          <w:p w:rsidR="00B63823" w:rsidRPr="00A2527C" w:rsidRDefault="00B63823" w:rsidP="00446AD5">
            <w:pPr>
              <w:pStyle w:val="a4"/>
              <w:ind w:left="3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3CFD" w:rsidRPr="001556C7" w:rsidTr="00235F5D">
        <w:tc>
          <w:tcPr>
            <w:tcW w:w="1893" w:type="dxa"/>
          </w:tcPr>
          <w:p w:rsidR="00A2640E" w:rsidRPr="004A5D7E" w:rsidRDefault="00A2640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4" w:type="dxa"/>
          </w:tcPr>
          <w:p w:rsidR="00A2640E" w:rsidRPr="001556C7" w:rsidRDefault="003E5E50" w:rsidP="00746777">
            <w:pPr>
              <w:pStyle w:val="a4"/>
              <w:ind w:left="33"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 преподавателям – организаторам НВП школ города и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ксу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Заводской с 9-00 до 13-00 </w:t>
            </w:r>
            <w:r w:rsidR="00746777">
              <w:rPr>
                <w:rFonts w:ascii="Times New Roman" w:hAnsi="Times New Roman" w:cs="Times New Roman"/>
              </w:rPr>
              <w:t xml:space="preserve"> подготовить ММГ АК-74 для передачи </w:t>
            </w:r>
            <w:proofErr w:type="spellStart"/>
            <w:r w:rsidR="00746777">
              <w:rPr>
                <w:rFonts w:ascii="Times New Roman" w:hAnsi="Times New Roman" w:cs="Times New Roman"/>
              </w:rPr>
              <w:t>Алмаеву</w:t>
            </w:r>
            <w:proofErr w:type="spellEnd"/>
            <w:r w:rsidR="00746777">
              <w:rPr>
                <w:rFonts w:ascii="Times New Roman" w:hAnsi="Times New Roman" w:cs="Times New Roman"/>
              </w:rPr>
              <w:t xml:space="preserve"> С.А. </w:t>
            </w:r>
          </w:p>
        </w:tc>
        <w:tc>
          <w:tcPr>
            <w:tcW w:w="3947" w:type="dxa"/>
          </w:tcPr>
          <w:p w:rsidR="00A2640E" w:rsidRPr="00D20E05" w:rsidRDefault="00D20E05" w:rsidP="00566BED">
            <w:pPr>
              <w:pStyle w:val="a4"/>
              <w:ind w:left="34" w:hanging="34"/>
              <w:rPr>
                <w:rFonts w:ascii="Times New Roman" w:hAnsi="Times New Roman" w:cs="Times New Roman"/>
                <w:b/>
              </w:rPr>
            </w:pPr>
            <w:r w:rsidRPr="00D20E05">
              <w:rPr>
                <w:rFonts w:ascii="Times New Roman" w:hAnsi="Times New Roman" w:cs="Times New Roman"/>
                <w:b/>
              </w:rPr>
              <w:t>ЦДК  «Горняк»</w:t>
            </w:r>
          </w:p>
          <w:p w:rsidR="00D20E05" w:rsidRPr="00D20E05" w:rsidRDefault="00D20E05" w:rsidP="00566BED">
            <w:pPr>
              <w:pStyle w:val="a4"/>
              <w:ind w:left="34" w:hanging="34"/>
              <w:rPr>
                <w:rFonts w:ascii="Times New Roman" w:hAnsi="Times New Roman" w:cs="Times New Roman"/>
                <w:b/>
              </w:rPr>
            </w:pPr>
            <w:r w:rsidRPr="00D20E05">
              <w:rPr>
                <w:rFonts w:ascii="Times New Roman" w:hAnsi="Times New Roman" w:cs="Times New Roman"/>
                <w:b/>
              </w:rPr>
              <w:t>16.00</w:t>
            </w:r>
            <w:r w:rsidR="001A5EB9">
              <w:rPr>
                <w:rFonts w:ascii="Times New Roman" w:hAnsi="Times New Roman" w:cs="Times New Roman"/>
                <w:b/>
              </w:rPr>
              <w:t xml:space="preserve"> (сбор в 15-30).</w:t>
            </w:r>
          </w:p>
          <w:p w:rsidR="00D20E05" w:rsidRDefault="00D20E05" w:rsidP="00566BED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 мероприятие,  посвященное Дню Первого Президента  Республики Казахстан.</w:t>
            </w:r>
          </w:p>
          <w:p w:rsidR="00D20E05" w:rsidRPr="00F90BCC" w:rsidRDefault="00D20E05" w:rsidP="00566BED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A2640E" w:rsidRPr="00F90BCC" w:rsidRDefault="00A2640E" w:rsidP="00E36ABB">
            <w:pPr>
              <w:pStyle w:val="a4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464C0" w:rsidRPr="001556C7" w:rsidRDefault="006464C0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  <w:tr w:rsidR="00F63CFD" w:rsidRPr="001556C7" w:rsidTr="00235F5D">
        <w:tc>
          <w:tcPr>
            <w:tcW w:w="1893" w:type="dxa"/>
          </w:tcPr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9262EC" w:rsidRPr="001556C7" w:rsidRDefault="007350FB" w:rsidP="009262EC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350FB" w:rsidRPr="001556C7" w:rsidRDefault="007350FB" w:rsidP="00566BED">
            <w:pPr>
              <w:pStyle w:val="a4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5827D8" w:rsidRDefault="00D20E05" w:rsidP="00CC2B97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Семинар учителей информатики в </w:t>
            </w:r>
            <w:r>
              <w:rPr>
                <w:rFonts w:ascii="Times New Roman" w:hAnsi="Times New Roman" w:cs="Times New Roman"/>
              </w:rPr>
              <w:lastRenderedPageBreak/>
              <w:t>МШЛ №5, начало в  08.30 ч.</w:t>
            </w:r>
          </w:p>
          <w:p w:rsidR="00D20E05" w:rsidRPr="005827D8" w:rsidRDefault="00D20E05" w:rsidP="00CC2B97">
            <w:pPr>
              <w:pStyle w:val="a4"/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9" w:type="dxa"/>
          </w:tcPr>
          <w:p w:rsidR="00A2640E" w:rsidRPr="001556C7" w:rsidRDefault="00A2640E" w:rsidP="00566BED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  <w:tr w:rsidR="00F63CFD" w:rsidRPr="001556C7" w:rsidTr="00235F5D">
        <w:tc>
          <w:tcPr>
            <w:tcW w:w="1893" w:type="dxa"/>
          </w:tcPr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2640E" w:rsidRPr="00F37730" w:rsidRDefault="00A2640E" w:rsidP="007C14CB">
            <w:pPr>
              <w:pStyle w:val="a4"/>
              <w:rPr>
                <w:rFonts w:ascii="KZ Times New Roman" w:hAnsi="KZ Times New Roman"/>
                <w:color w:val="000000"/>
                <w:lang w:val="kk-KZ"/>
              </w:rPr>
            </w:pPr>
          </w:p>
        </w:tc>
        <w:tc>
          <w:tcPr>
            <w:tcW w:w="3947" w:type="dxa"/>
          </w:tcPr>
          <w:p w:rsidR="00A2640E" w:rsidRDefault="00D20E05" w:rsidP="00566BED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учителей музыки в СШ п. Заводской, начало в 10.00 ч. (главный корпус)</w:t>
            </w:r>
            <w:r w:rsidR="003E5E50">
              <w:rPr>
                <w:rFonts w:ascii="Times New Roman" w:hAnsi="Times New Roman" w:cs="Times New Roman"/>
              </w:rPr>
              <w:t>; После семинара заседание ГМО учителей музыки</w:t>
            </w:r>
          </w:p>
          <w:p w:rsidR="00D20E05" w:rsidRPr="001556C7" w:rsidRDefault="00D20E05" w:rsidP="00566BED">
            <w:pPr>
              <w:pStyle w:val="a4"/>
              <w:ind w:left="34" w:hanging="34"/>
              <w:rPr>
                <w:rFonts w:ascii="KZ Times New Roman" w:hAnsi="KZ Times New Roman"/>
                <w:color w:val="000000"/>
              </w:rPr>
            </w:pPr>
          </w:p>
        </w:tc>
        <w:tc>
          <w:tcPr>
            <w:tcW w:w="2029" w:type="dxa"/>
          </w:tcPr>
          <w:p w:rsidR="00A2640E" w:rsidRPr="001556C7" w:rsidRDefault="00A2640E" w:rsidP="007C14CB">
            <w:pPr>
              <w:pStyle w:val="a4"/>
              <w:jc w:val="both"/>
              <w:rPr>
                <w:rFonts w:ascii="KZ Times New Roman" w:hAnsi="KZ Times New Roman"/>
                <w:color w:val="000000"/>
              </w:rPr>
            </w:pPr>
          </w:p>
        </w:tc>
        <w:tc>
          <w:tcPr>
            <w:tcW w:w="1999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</w:tbl>
    <w:p w:rsidR="00EB137A" w:rsidRDefault="00D20E05" w:rsidP="00EB137A">
      <w:pPr>
        <w:pStyle w:val="a4"/>
        <w:ind w:left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1.Декада логопедов </w:t>
      </w:r>
      <w:r w:rsidRPr="00D20E05">
        <w:rPr>
          <w:rFonts w:ascii="Times New Roman" w:hAnsi="Times New Roman" w:cs="Times New Roman"/>
          <w:b/>
        </w:rPr>
        <w:t>с 27</w:t>
      </w:r>
      <w:r w:rsidR="00F90BCC" w:rsidRPr="00D20E05">
        <w:rPr>
          <w:rFonts w:ascii="Times New Roman" w:hAnsi="Times New Roman" w:cs="Times New Roman"/>
          <w:b/>
        </w:rPr>
        <w:t>.11. по 08.12. 2017 г.</w:t>
      </w:r>
    </w:p>
    <w:p w:rsidR="007C1AD7" w:rsidRDefault="007C1AD7" w:rsidP="00EB137A">
      <w:pPr>
        <w:pStyle w:val="a4"/>
        <w:ind w:left="420"/>
        <w:rPr>
          <w:rFonts w:ascii="Times New Roman" w:hAnsi="Times New Roman" w:cs="Times New Roman"/>
        </w:rPr>
      </w:pPr>
      <w:r w:rsidRPr="007C1AD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 xml:space="preserve"> На КОНТРОЛЬ директорам</w:t>
      </w:r>
      <w:r w:rsidR="00235F5D">
        <w:rPr>
          <w:rFonts w:ascii="Times New Roman" w:hAnsi="Times New Roman" w:cs="Times New Roman"/>
          <w:b/>
        </w:rPr>
        <w:t xml:space="preserve"> школ!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Необходимо СЕГОДНЯ направить на электронный адрес </w:t>
      </w:r>
      <w:proofErr w:type="spellStart"/>
      <w:r>
        <w:rPr>
          <w:rFonts w:ascii="Times New Roman" w:hAnsi="Times New Roman" w:cs="Times New Roman"/>
          <w:lang w:val="en-US"/>
        </w:rPr>
        <w:t>kanat</w:t>
      </w:r>
      <w:proofErr w:type="spellEnd"/>
      <w:r w:rsidRPr="008D59BF">
        <w:rPr>
          <w:rFonts w:ascii="Times New Roman" w:hAnsi="Times New Roman" w:cs="Times New Roman"/>
        </w:rPr>
        <w:t>_0108@</w:t>
      </w:r>
      <w:r>
        <w:rPr>
          <w:rFonts w:ascii="Times New Roman" w:hAnsi="Times New Roman" w:cs="Times New Roman"/>
          <w:lang w:val="en-US"/>
        </w:rPr>
        <w:t>mail</w:t>
      </w:r>
      <w:r w:rsidRPr="008D59BF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сведения по сбору макулатуры в рамках рейтингового проекта «Эко </w:t>
      </w:r>
      <w:proofErr w:type="spellStart"/>
      <w:r>
        <w:rPr>
          <w:rFonts w:ascii="Times New Roman" w:hAnsi="Times New Roman" w:cs="Times New Roman"/>
        </w:rPr>
        <w:t>болаша</w:t>
      </w:r>
      <w:proofErr w:type="spellEnd"/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>» по форме: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3544"/>
        <w:gridCol w:w="5528"/>
        <w:gridCol w:w="4755"/>
      </w:tblGrid>
      <w:tr w:rsidR="007C1AD7" w:rsidTr="007C1AD7">
        <w:tc>
          <w:tcPr>
            <w:tcW w:w="539" w:type="dxa"/>
          </w:tcPr>
          <w:p w:rsidR="007C1AD7" w:rsidRDefault="007C1AD7" w:rsidP="007C1A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</w:tcPr>
          <w:p w:rsidR="007C1AD7" w:rsidRDefault="007C1AD7" w:rsidP="007C1A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школы</w:t>
            </w:r>
          </w:p>
        </w:tc>
        <w:tc>
          <w:tcPr>
            <w:tcW w:w="5528" w:type="dxa"/>
          </w:tcPr>
          <w:p w:rsidR="007C1AD7" w:rsidRDefault="007C1AD7" w:rsidP="007C1A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собранной макулатуры (в килограммах) по состоянию на 27 ноября 2017 года</w:t>
            </w:r>
          </w:p>
        </w:tc>
        <w:tc>
          <w:tcPr>
            <w:tcW w:w="4755" w:type="dxa"/>
          </w:tcPr>
          <w:p w:rsidR="007C1AD7" w:rsidRDefault="007C1AD7" w:rsidP="007C1AD7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Ф.И.О. ответственного, </w:t>
            </w:r>
          </w:p>
          <w:p w:rsidR="007C1AD7" w:rsidRDefault="007C1AD7" w:rsidP="007C1AD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мобильного телефона</w:t>
            </w:r>
          </w:p>
        </w:tc>
      </w:tr>
      <w:tr w:rsidR="007C1AD7" w:rsidTr="007C1AD7">
        <w:tc>
          <w:tcPr>
            <w:tcW w:w="539" w:type="dxa"/>
          </w:tcPr>
          <w:p w:rsidR="007C1AD7" w:rsidRDefault="007C1AD7" w:rsidP="00EB137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C1AD7" w:rsidRDefault="007C1AD7" w:rsidP="00EB137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C1AD7" w:rsidRDefault="007C1AD7" w:rsidP="00EB137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</w:tcPr>
          <w:p w:rsidR="007C1AD7" w:rsidRDefault="007C1AD7" w:rsidP="00EB137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D59BF" w:rsidRPr="008D59BF" w:rsidRDefault="007C1AD7" w:rsidP="00EB137A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59BF" w:rsidRPr="008D59BF">
        <w:rPr>
          <w:rFonts w:ascii="Times New Roman" w:hAnsi="Times New Roman" w:cs="Times New Roman"/>
        </w:rPr>
        <w:t>.</w:t>
      </w:r>
      <w:r w:rsidR="008D59BF">
        <w:rPr>
          <w:rFonts w:ascii="Times New Roman" w:hAnsi="Times New Roman" w:cs="Times New Roman"/>
          <w:b/>
        </w:rPr>
        <w:t xml:space="preserve"> </w:t>
      </w:r>
      <w:r w:rsidR="008D59BF">
        <w:rPr>
          <w:rFonts w:ascii="Times New Roman" w:hAnsi="Times New Roman" w:cs="Times New Roman"/>
        </w:rPr>
        <w:t xml:space="preserve">До 8 октября направить список конкурсных работ на выставку декоративно-прикладного искусства «Модернизация страны через творчество молодого поколения», согласно положению,  на электронный адрес </w:t>
      </w:r>
      <w:proofErr w:type="spellStart"/>
      <w:r w:rsidR="008D59BF">
        <w:rPr>
          <w:rFonts w:ascii="Times New Roman" w:hAnsi="Times New Roman" w:cs="Times New Roman"/>
          <w:lang w:val="en-US"/>
        </w:rPr>
        <w:t>kanat</w:t>
      </w:r>
      <w:proofErr w:type="spellEnd"/>
      <w:r w:rsidR="008D59BF" w:rsidRPr="008D59BF">
        <w:rPr>
          <w:rFonts w:ascii="Times New Roman" w:hAnsi="Times New Roman" w:cs="Times New Roman"/>
        </w:rPr>
        <w:t>_0108@</w:t>
      </w:r>
      <w:r w:rsidR="008D59BF">
        <w:rPr>
          <w:rFonts w:ascii="Times New Roman" w:hAnsi="Times New Roman" w:cs="Times New Roman"/>
          <w:lang w:val="en-US"/>
        </w:rPr>
        <w:t>mail</w:t>
      </w:r>
      <w:r w:rsidR="008D59BF" w:rsidRPr="008D59BF">
        <w:rPr>
          <w:rFonts w:ascii="Times New Roman" w:hAnsi="Times New Roman" w:cs="Times New Roman"/>
        </w:rPr>
        <w:t>.</w:t>
      </w:r>
      <w:proofErr w:type="spellStart"/>
      <w:r w:rsidR="008D59BF">
        <w:rPr>
          <w:rFonts w:ascii="Times New Roman" w:hAnsi="Times New Roman" w:cs="Times New Roman"/>
          <w:lang w:val="en-US"/>
        </w:rPr>
        <w:t>ru</w:t>
      </w:r>
      <w:proofErr w:type="spellEnd"/>
    </w:p>
    <w:p w:rsidR="008D59BF" w:rsidRDefault="007C1AD7">
      <w:pPr>
        <w:pStyle w:val="a4"/>
        <w:ind w:left="4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4</w:t>
      </w:r>
      <w:r w:rsidR="008D59BF">
        <w:rPr>
          <w:rFonts w:ascii="Times New Roman" w:hAnsi="Times New Roman" w:cs="Times New Roman"/>
        </w:rPr>
        <w:t>. Не приняли участие в городском конкурсе «Моя земля – моя история»: ШГ №4, АСШ №1, АСШ №2.</w:t>
      </w:r>
    </w:p>
    <w:p w:rsidR="00235F5D" w:rsidRDefault="00235F5D" w:rsidP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5. </w:t>
      </w:r>
      <w:r>
        <w:rPr>
          <w:rFonts w:ascii="Times New Roman" w:hAnsi="Times New Roman" w:cs="Times New Roman"/>
        </w:rPr>
        <w:t xml:space="preserve">На городском семинаре учителей иностранного языка не присутствовали учителя СШ п. </w:t>
      </w:r>
      <w:proofErr w:type="spellStart"/>
      <w:r>
        <w:rPr>
          <w:rFonts w:ascii="Times New Roman" w:hAnsi="Times New Roman" w:cs="Times New Roman"/>
        </w:rPr>
        <w:t>Степногорское</w:t>
      </w:r>
      <w:proofErr w:type="spellEnd"/>
      <w:r>
        <w:rPr>
          <w:rFonts w:ascii="Times New Roman" w:hAnsi="Times New Roman" w:cs="Times New Roman"/>
        </w:rPr>
        <w:t>, основная школа п.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Бестобе.</w:t>
      </w:r>
    </w:p>
    <w:p w:rsidR="00235F5D" w:rsidRPr="008D59BF" w:rsidRDefault="00235F5D" w:rsidP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6</w:t>
      </w:r>
      <w:r>
        <w:rPr>
          <w:rFonts w:ascii="Times New Roman" w:hAnsi="Times New Roman" w:cs="Times New Roman"/>
        </w:rPr>
        <w:t xml:space="preserve">. Не провели декаду музыки (не сдан отчет) следующие школы: СШ № 1, АСШ № 2, СШ с. </w:t>
      </w:r>
      <w:proofErr w:type="spellStart"/>
      <w:r>
        <w:rPr>
          <w:rFonts w:ascii="Times New Roman" w:hAnsi="Times New Roman" w:cs="Times New Roman"/>
        </w:rPr>
        <w:t>Степногорское</w:t>
      </w:r>
      <w:proofErr w:type="spellEnd"/>
      <w:r>
        <w:rPr>
          <w:rFonts w:ascii="Times New Roman" w:hAnsi="Times New Roman" w:cs="Times New Roman"/>
        </w:rPr>
        <w:t xml:space="preserve">, СШ с. Изобильное.  </w:t>
      </w:r>
    </w:p>
    <w:p w:rsidR="00235F5D" w:rsidRPr="00235F5D" w:rsidRDefault="00235F5D">
      <w:pPr>
        <w:pStyle w:val="a4"/>
        <w:ind w:left="420"/>
        <w:rPr>
          <w:rFonts w:ascii="Times New Roman" w:hAnsi="Times New Roman" w:cs="Times New Roman"/>
        </w:rPr>
      </w:pPr>
    </w:p>
    <w:p w:rsidR="008D59BF" w:rsidRDefault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7</w:t>
      </w:r>
      <w:r w:rsidR="008D59BF">
        <w:rPr>
          <w:rFonts w:ascii="Times New Roman" w:hAnsi="Times New Roman" w:cs="Times New Roman"/>
        </w:rPr>
        <w:t>. Отдел образования благодарит администрацию СШ № 9 за организацию и проведение городского конкурса «Моя земля – моя история», в рамках реализации программы «</w:t>
      </w:r>
      <w:r w:rsidR="008D59BF">
        <w:rPr>
          <w:rFonts w:ascii="Times New Roman" w:hAnsi="Times New Roman" w:cs="Times New Roman"/>
          <w:lang w:val="kk-KZ"/>
        </w:rPr>
        <w:t>Рухани жаңғыру</w:t>
      </w:r>
      <w:r w:rsidR="008D59BF">
        <w:rPr>
          <w:rFonts w:ascii="Times New Roman" w:hAnsi="Times New Roman" w:cs="Times New Roman"/>
        </w:rPr>
        <w:t>».</w:t>
      </w:r>
    </w:p>
    <w:p w:rsidR="008D59BF" w:rsidRPr="00235F5D" w:rsidRDefault="00235F5D">
      <w:pPr>
        <w:pStyle w:val="a4"/>
        <w:ind w:left="4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</w:t>
      </w:r>
      <w:r w:rsidR="008D59BF">
        <w:rPr>
          <w:rFonts w:ascii="Times New Roman" w:hAnsi="Times New Roman" w:cs="Times New Roman"/>
        </w:rPr>
        <w:t>. Итоги городского конкурса «Моя земля – моя история»: 1-место – СШ п.</w:t>
      </w:r>
      <w:r w:rsidR="0097278E">
        <w:rPr>
          <w:rFonts w:ascii="Times New Roman" w:hAnsi="Times New Roman" w:cs="Times New Roman"/>
        </w:rPr>
        <w:t xml:space="preserve"> </w:t>
      </w:r>
      <w:r w:rsidR="008D59BF">
        <w:rPr>
          <w:rFonts w:ascii="Times New Roman" w:hAnsi="Times New Roman" w:cs="Times New Roman"/>
        </w:rPr>
        <w:t xml:space="preserve">Заводской; 2-место – СШ №8, МШЛ №5; 3 место – МШЛ </w:t>
      </w:r>
      <w:r w:rsidR="009F7E8C">
        <w:rPr>
          <w:rFonts w:ascii="Times New Roman" w:hAnsi="Times New Roman" w:cs="Times New Roman"/>
        </w:rPr>
        <w:t>№3, СШ</w:t>
      </w:r>
      <w:r w:rsidR="0097278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арабулак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 Поздравляем.</w:t>
      </w:r>
    </w:p>
    <w:p w:rsidR="003E5E50" w:rsidRDefault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9</w:t>
      </w:r>
      <w:r w:rsidR="003E5E50">
        <w:rPr>
          <w:rFonts w:ascii="Times New Roman" w:hAnsi="Times New Roman" w:cs="Times New Roman"/>
        </w:rPr>
        <w:t xml:space="preserve">. ПОЗДРАВЛЯЕМ: Савицкого Д. </w:t>
      </w:r>
      <w:r w:rsidR="00746777">
        <w:rPr>
          <w:rFonts w:ascii="Times New Roman" w:hAnsi="Times New Roman" w:cs="Times New Roman"/>
        </w:rPr>
        <w:t>(</w:t>
      </w:r>
      <w:r w:rsidR="003E5E50">
        <w:rPr>
          <w:rFonts w:ascii="Times New Roman" w:hAnsi="Times New Roman" w:cs="Times New Roman"/>
        </w:rPr>
        <w:t>СШ №1</w:t>
      </w:r>
      <w:r w:rsidR="00746777">
        <w:rPr>
          <w:rFonts w:ascii="Times New Roman" w:hAnsi="Times New Roman" w:cs="Times New Roman"/>
        </w:rPr>
        <w:t>)</w:t>
      </w:r>
      <w:r w:rsidR="003E5E50">
        <w:rPr>
          <w:rFonts w:ascii="Times New Roman" w:hAnsi="Times New Roman" w:cs="Times New Roman"/>
        </w:rPr>
        <w:t xml:space="preserve">, </w:t>
      </w:r>
      <w:proofErr w:type="spellStart"/>
      <w:r w:rsidR="003E5E50">
        <w:rPr>
          <w:rFonts w:ascii="Times New Roman" w:hAnsi="Times New Roman" w:cs="Times New Roman"/>
        </w:rPr>
        <w:t>Нурсеитова</w:t>
      </w:r>
      <w:proofErr w:type="spellEnd"/>
      <w:r w:rsidR="0097278E">
        <w:rPr>
          <w:rFonts w:ascii="Times New Roman" w:hAnsi="Times New Roman" w:cs="Times New Roman"/>
        </w:rPr>
        <w:t xml:space="preserve"> </w:t>
      </w:r>
      <w:r w:rsidR="003E5E50">
        <w:rPr>
          <w:rFonts w:ascii="Times New Roman" w:hAnsi="Times New Roman" w:cs="Times New Roman"/>
        </w:rPr>
        <w:t xml:space="preserve"> Д</w:t>
      </w:r>
      <w:r w:rsidR="00746777">
        <w:rPr>
          <w:rFonts w:ascii="Times New Roman" w:hAnsi="Times New Roman" w:cs="Times New Roman"/>
        </w:rPr>
        <w:t xml:space="preserve">., </w:t>
      </w:r>
      <w:proofErr w:type="spellStart"/>
      <w:r w:rsidR="0097278E">
        <w:rPr>
          <w:rFonts w:ascii="Times New Roman" w:hAnsi="Times New Roman" w:cs="Times New Roman"/>
        </w:rPr>
        <w:t>Абды</w:t>
      </w:r>
      <w:r w:rsidR="003E5E50">
        <w:rPr>
          <w:rFonts w:ascii="Times New Roman" w:hAnsi="Times New Roman" w:cs="Times New Roman"/>
        </w:rPr>
        <w:t>каликова</w:t>
      </w:r>
      <w:proofErr w:type="spellEnd"/>
      <w:r w:rsidR="003E5E50">
        <w:rPr>
          <w:rFonts w:ascii="Times New Roman" w:hAnsi="Times New Roman" w:cs="Times New Roman"/>
        </w:rPr>
        <w:t xml:space="preserve"> Р.</w:t>
      </w:r>
      <w:r w:rsidR="0097278E">
        <w:rPr>
          <w:rFonts w:ascii="Times New Roman" w:hAnsi="Times New Roman" w:cs="Times New Roman"/>
        </w:rPr>
        <w:t xml:space="preserve">, </w:t>
      </w:r>
      <w:proofErr w:type="gramStart"/>
      <w:r w:rsidR="00746777">
        <w:rPr>
          <w:rFonts w:ascii="Times New Roman" w:hAnsi="Times New Roman" w:cs="Times New Roman"/>
        </w:rPr>
        <w:t>(</w:t>
      </w:r>
      <w:r w:rsidR="003E5E50">
        <w:rPr>
          <w:rFonts w:ascii="Times New Roman" w:hAnsi="Times New Roman" w:cs="Times New Roman"/>
        </w:rPr>
        <w:t xml:space="preserve"> </w:t>
      </w:r>
      <w:proofErr w:type="gramEnd"/>
      <w:r w:rsidR="003E5E50">
        <w:rPr>
          <w:rFonts w:ascii="Times New Roman" w:hAnsi="Times New Roman" w:cs="Times New Roman"/>
        </w:rPr>
        <w:t>ШГ №6</w:t>
      </w:r>
      <w:r w:rsidR="00746777">
        <w:rPr>
          <w:rFonts w:ascii="Times New Roman" w:hAnsi="Times New Roman" w:cs="Times New Roman"/>
        </w:rPr>
        <w:t>)</w:t>
      </w:r>
      <w:r w:rsidR="003E5E50">
        <w:rPr>
          <w:rFonts w:ascii="Times New Roman" w:hAnsi="Times New Roman" w:cs="Times New Roman"/>
        </w:rPr>
        <w:t>,</w:t>
      </w:r>
      <w:r w:rsidR="0097278E">
        <w:rPr>
          <w:rFonts w:ascii="Times New Roman" w:hAnsi="Times New Roman" w:cs="Times New Roman"/>
        </w:rPr>
        <w:t xml:space="preserve"> </w:t>
      </w:r>
      <w:r w:rsidR="003E5E50">
        <w:rPr>
          <w:rFonts w:ascii="Times New Roman" w:hAnsi="Times New Roman" w:cs="Times New Roman"/>
        </w:rPr>
        <w:t xml:space="preserve"> Ивина И</w:t>
      </w:r>
      <w:r w:rsidR="00746777">
        <w:rPr>
          <w:rFonts w:ascii="Times New Roman" w:hAnsi="Times New Roman" w:cs="Times New Roman"/>
        </w:rPr>
        <w:t xml:space="preserve">., </w:t>
      </w:r>
      <w:r w:rsidR="003E5E50">
        <w:rPr>
          <w:rFonts w:ascii="Times New Roman" w:hAnsi="Times New Roman" w:cs="Times New Roman"/>
        </w:rPr>
        <w:t xml:space="preserve">Ведерникова Н. </w:t>
      </w:r>
      <w:r w:rsidR="00746777">
        <w:rPr>
          <w:rFonts w:ascii="Times New Roman" w:hAnsi="Times New Roman" w:cs="Times New Roman"/>
        </w:rPr>
        <w:t>(</w:t>
      </w:r>
      <w:r w:rsidR="003E5E50">
        <w:rPr>
          <w:rFonts w:ascii="Times New Roman" w:hAnsi="Times New Roman" w:cs="Times New Roman"/>
        </w:rPr>
        <w:t>МШЛ №3</w:t>
      </w:r>
      <w:r w:rsidR="00746777">
        <w:rPr>
          <w:rFonts w:ascii="Times New Roman" w:hAnsi="Times New Roman" w:cs="Times New Roman"/>
        </w:rPr>
        <w:t>)</w:t>
      </w:r>
      <w:r w:rsidR="0097278E">
        <w:rPr>
          <w:rFonts w:ascii="Times New Roman" w:hAnsi="Times New Roman" w:cs="Times New Roman"/>
        </w:rPr>
        <w:t>, Костина Е.</w:t>
      </w:r>
      <w:r w:rsidR="003E5E50">
        <w:rPr>
          <w:rFonts w:ascii="Times New Roman" w:hAnsi="Times New Roman" w:cs="Times New Roman"/>
        </w:rPr>
        <w:t xml:space="preserve"> </w:t>
      </w:r>
      <w:r w:rsidR="00746777">
        <w:rPr>
          <w:rFonts w:ascii="Times New Roman" w:hAnsi="Times New Roman" w:cs="Times New Roman"/>
        </w:rPr>
        <w:t>(</w:t>
      </w:r>
      <w:r w:rsidR="003E5E50">
        <w:rPr>
          <w:rFonts w:ascii="Times New Roman" w:hAnsi="Times New Roman" w:cs="Times New Roman"/>
        </w:rPr>
        <w:t>СШ п.</w:t>
      </w:r>
      <w:r w:rsidR="001654CD">
        <w:rPr>
          <w:rFonts w:ascii="Times New Roman" w:hAnsi="Times New Roman" w:cs="Times New Roman"/>
        </w:rPr>
        <w:t xml:space="preserve"> </w:t>
      </w:r>
      <w:r w:rsidR="003E5E50">
        <w:rPr>
          <w:rFonts w:ascii="Times New Roman" w:hAnsi="Times New Roman" w:cs="Times New Roman"/>
        </w:rPr>
        <w:t>Шантобе</w:t>
      </w:r>
      <w:r w:rsidR="00746777">
        <w:rPr>
          <w:rFonts w:ascii="Times New Roman" w:hAnsi="Times New Roman" w:cs="Times New Roman"/>
        </w:rPr>
        <w:t>)</w:t>
      </w:r>
      <w:r w:rsidR="003E5E50">
        <w:rPr>
          <w:rFonts w:ascii="Times New Roman" w:hAnsi="Times New Roman" w:cs="Times New Roman"/>
        </w:rPr>
        <w:t>, занявших 1 место в областной спартакиаде школьников «</w:t>
      </w:r>
      <w:proofErr w:type="spellStart"/>
      <w:r w:rsidR="003E5E50">
        <w:rPr>
          <w:rFonts w:ascii="Times New Roman" w:hAnsi="Times New Roman" w:cs="Times New Roman"/>
        </w:rPr>
        <w:t>Жастар</w:t>
      </w:r>
      <w:proofErr w:type="spellEnd"/>
      <w:r w:rsidR="003E5E50">
        <w:rPr>
          <w:rFonts w:ascii="Times New Roman" w:hAnsi="Times New Roman" w:cs="Times New Roman"/>
        </w:rPr>
        <w:t>» по баскетболу.</w:t>
      </w:r>
    </w:p>
    <w:p w:rsidR="003E5E50" w:rsidRPr="008D59BF" w:rsidRDefault="003E5E50" w:rsidP="00235F5D">
      <w:pPr>
        <w:pStyle w:val="a4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E5E50" w:rsidRPr="008D59BF" w:rsidSect="007973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C88"/>
    <w:multiLevelType w:val="hybridMultilevel"/>
    <w:tmpl w:val="659C98AA"/>
    <w:lvl w:ilvl="0" w:tplc="489886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F7A66"/>
    <w:multiLevelType w:val="hybridMultilevel"/>
    <w:tmpl w:val="7280262C"/>
    <w:lvl w:ilvl="0" w:tplc="2B9EC97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2105F"/>
    <w:multiLevelType w:val="hybridMultilevel"/>
    <w:tmpl w:val="CCA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D0FB9"/>
    <w:multiLevelType w:val="hybridMultilevel"/>
    <w:tmpl w:val="F792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40796"/>
    <w:rsid w:val="00041AD0"/>
    <w:rsid w:val="00041B63"/>
    <w:rsid w:val="00052BD3"/>
    <w:rsid w:val="000544A5"/>
    <w:rsid w:val="00064FD1"/>
    <w:rsid w:val="0006632C"/>
    <w:rsid w:val="00066D94"/>
    <w:rsid w:val="000728F0"/>
    <w:rsid w:val="0009671C"/>
    <w:rsid w:val="000B49C2"/>
    <w:rsid w:val="000D1B61"/>
    <w:rsid w:val="000D70DA"/>
    <w:rsid w:val="000D712A"/>
    <w:rsid w:val="000F0683"/>
    <w:rsid w:val="000F406E"/>
    <w:rsid w:val="0010056E"/>
    <w:rsid w:val="00120DAA"/>
    <w:rsid w:val="0013361F"/>
    <w:rsid w:val="00134657"/>
    <w:rsid w:val="0014494C"/>
    <w:rsid w:val="001556C7"/>
    <w:rsid w:val="0015752F"/>
    <w:rsid w:val="00161B95"/>
    <w:rsid w:val="001654CD"/>
    <w:rsid w:val="0016672C"/>
    <w:rsid w:val="00182DCD"/>
    <w:rsid w:val="00196A04"/>
    <w:rsid w:val="001A2000"/>
    <w:rsid w:val="001A5EB9"/>
    <w:rsid w:val="001A5F30"/>
    <w:rsid w:val="001C5478"/>
    <w:rsid w:val="001D7E7C"/>
    <w:rsid w:val="001F177F"/>
    <w:rsid w:val="002121E2"/>
    <w:rsid w:val="00224DAB"/>
    <w:rsid w:val="00227ED4"/>
    <w:rsid w:val="00227F2F"/>
    <w:rsid w:val="00230DDE"/>
    <w:rsid w:val="00235F5D"/>
    <w:rsid w:val="00236B98"/>
    <w:rsid w:val="00243CCD"/>
    <w:rsid w:val="00250726"/>
    <w:rsid w:val="00277AC5"/>
    <w:rsid w:val="002817E0"/>
    <w:rsid w:val="002A0692"/>
    <w:rsid w:val="002A1314"/>
    <w:rsid w:val="002B286B"/>
    <w:rsid w:val="002C7436"/>
    <w:rsid w:val="0030489E"/>
    <w:rsid w:val="00316F55"/>
    <w:rsid w:val="003276C2"/>
    <w:rsid w:val="003358B4"/>
    <w:rsid w:val="00362933"/>
    <w:rsid w:val="0036409E"/>
    <w:rsid w:val="003674F1"/>
    <w:rsid w:val="00367727"/>
    <w:rsid w:val="00371796"/>
    <w:rsid w:val="00381AE9"/>
    <w:rsid w:val="00382A17"/>
    <w:rsid w:val="003904C6"/>
    <w:rsid w:val="00393650"/>
    <w:rsid w:val="003B14C1"/>
    <w:rsid w:val="003B5500"/>
    <w:rsid w:val="003C28D4"/>
    <w:rsid w:val="003C3CBF"/>
    <w:rsid w:val="003E4561"/>
    <w:rsid w:val="003E5E50"/>
    <w:rsid w:val="00401F8E"/>
    <w:rsid w:val="00410429"/>
    <w:rsid w:val="004146AF"/>
    <w:rsid w:val="004228FC"/>
    <w:rsid w:val="0042690F"/>
    <w:rsid w:val="00426CA5"/>
    <w:rsid w:val="00436606"/>
    <w:rsid w:val="00442DC0"/>
    <w:rsid w:val="00445AD3"/>
    <w:rsid w:val="00446583"/>
    <w:rsid w:val="00446AD5"/>
    <w:rsid w:val="00460949"/>
    <w:rsid w:val="004659E9"/>
    <w:rsid w:val="00467916"/>
    <w:rsid w:val="0047034C"/>
    <w:rsid w:val="00476FED"/>
    <w:rsid w:val="004838EE"/>
    <w:rsid w:val="0048751B"/>
    <w:rsid w:val="0049741B"/>
    <w:rsid w:val="004A1E4C"/>
    <w:rsid w:val="004A5D7E"/>
    <w:rsid w:val="004A6C0C"/>
    <w:rsid w:val="004B2A92"/>
    <w:rsid w:val="004B2DF2"/>
    <w:rsid w:val="004B7A0A"/>
    <w:rsid w:val="004D2C81"/>
    <w:rsid w:val="004D6D0C"/>
    <w:rsid w:val="004E0AAC"/>
    <w:rsid w:val="004E41F9"/>
    <w:rsid w:val="004E544F"/>
    <w:rsid w:val="00500032"/>
    <w:rsid w:val="00512694"/>
    <w:rsid w:val="005235BD"/>
    <w:rsid w:val="00523FEB"/>
    <w:rsid w:val="005529C5"/>
    <w:rsid w:val="00566BED"/>
    <w:rsid w:val="00570D3A"/>
    <w:rsid w:val="005827D8"/>
    <w:rsid w:val="00586AD7"/>
    <w:rsid w:val="005956B2"/>
    <w:rsid w:val="005B0431"/>
    <w:rsid w:val="005B51D5"/>
    <w:rsid w:val="005C2792"/>
    <w:rsid w:val="005C3691"/>
    <w:rsid w:val="00612CDF"/>
    <w:rsid w:val="0062420D"/>
    <w:rsid w:val="006260E9"/>
    <w:rsid w:val="00633E73"/>
    <w:rsid w:val="006464C0"/>
    <w:rsid w:val="0066739B"/>
    <w:rsid w:val="00673A23"/>
    <w:rsid w:val="00674273"/>
    <w:rsid w:val="006861FE"/>
    <w:rsid w:val="00691465"/>
    <w:rsid w:val="00694923"/>
    <w:rsid w:val="006A0D59"/>
    <w:rsid w:val="006C0C8B"/>
    <w:rsid w:val="006C0F09"/>
    <w:rsid w:val="006E0AC6"/>
    <w:rsid w:val="006E4EF1"/>
    <w:rsid w:val="006F073A"/>
    <w:rsid w:val="006F2B68"/>
    <w:rsid w:val="006F2E07"/>
    <w:rsid w:val="0070058A"/>
    <w:rsid w:val="0070271C"/>
    <w:rsid w:val="007037F9"/>
    <w:rsid w:val="00706274"/>
    <w:rsid w:val="00723CEA"/>
    <w:rsid w:val="0072629B"/>
    <w:rsid w:val="007350FB"/>
    <w:rsid w:val="00746777"/>
    <w:rsid w:val="00775605"/>
    <w:rsid w:val="00781BEC"/>
    <w:rsid w:val="00782AA1"/>
    <w:rsid w:val="00786519"/>
    <w:rsid w:val="00786EA8"/>
    <w:rsid w:val="00794419"/>
    <w:rsid w:val="0079732A"/>
    <w:rsid w:val="007A0A36"/>
    <w:rsid w:val="007A3BAD"/>
    <w:rsid w:val="007B75A0"/>
    <w:rsid w:val="007B7F13"/>
    <w:rsid w:val="007C14CB"/>
    <w:rsid w:val="007C1AD7"/>
    <w:rsid w:val="007D3314"/>
    <w:rsid w:val="007E5F87"/>
    <w:rsid w:val="007F29E4"/>
    <w:rsid w:val="00806655"/>
    <w:rsid w:val="00840694"/>
    <w:rsid w:val="0084647B"/>
    <w:rsid w:val="0085197A"/>
    <w:rsid w:val="00851EAB"/>
    <w:rsid w:val="008665AD"/>
    <w:rsid w:val="00880CF8"/>
    <w:rsid w:val="00880F2E"/>
    <w:rsid w:val="00881198"/>
    <w:rsid w:val="00882BCC"/>
    <w:rsid w:val="0088382A"/>
    <w:rsid w:val="008A2392"/>
    <w:rsid w:val="008A5258"/>
    <w:rsid w:val="008B1037"/>
    <w:rsid w:val="008B2518"/>
    <w:rsid w:val="008C4115"/>
    <w:rsid w:val="008D59BF"/>
    <w:rsid w:val="008D6EDB"/>
    <w:rsid w:val="008D755F"/>
    <w:rsid w:val="008E6A83"/>
    <w:rsid w:val="008F0C59"/>
    <w:rsid w:val="008F6AED"/>
    <w:rsid w:val="00901307"/>
    <w:rsid w:val="00903440"/>
    <w:rsid w:val="009112E2"/>
    <w:rsid w:val="00911844"/>
    <w:rsid w:val="009208E2"/>
    <w:rsid w:val="009262EC"/>
    <w:rsid w:val="009362C9"/>
    <w:rsid w:val="009523E3"/>
    <w:rsid w:val="0097278E"/>
    <w:rsid w:val="009926E9"/>
    <w:rsid w:val="00996F93"/>
    <w:rsid w:val="009A38A4"/>
    <w:rsid w:val="009B6F7F"/>
    <w:rsid w:val="009C565A"/>
    <w:rsid w:val="009C5A93"/>
    <w:rsid w:val="009C6F90"/>
    <w:rsid w:val="009E4E7D"/>
    <w:rsid w:val="009F7E8C"/>
    <w:rsid w:val="00A1238B"/>
    <w:rsid w:val="00A132BC"/>
    <w:rsid w:val="00A24E63"/>
    <w:rsid w:val="00A2527C"/>
    <w:rsid w:val="00A2640E"/>
    <w:rsid w:val="00A42751"/>
    <w:rsid w:val="00A47E1F"/>
    <w:rsid w:val="00A54C2C"/>
    <w:rsid w:val="00A550E0"/>
    <w:rsid w:val="00A6194B"/>
    <w:rsid w:val="00A70BED"/>
    <w:rsid w:val="00A852EA"/>
    <w:rsid w:val="00AA0A89"/>
    <w:rsid w:val="00AA546C"/>
    <w:rsid w:val="00AA55A7"/>
    <w:rsid w:val="00AB0324"/>
    <w:rsid w:val="00AB210B"/>
    <w:rsid w:val="00AB4907"/>
    <w:rsid w:val="00AC4302"/>
    <w:rsid w:val="00AC43C2"/>
    <w:rsid w:val="00AD03E0"/>
    <w:rsid w:val="00AF1CCF"/>
    <w:rsid w:val="00B2426C"/>
    <w:rsid w:val="00B266FC"/>
    <w:rsid w:val="00B3356E"/>
    <w:rsid w:val="00B336C2"/>
    <w:rsid w:val="00B4009F"/>
    <w:rsid w:val="00B45D9E"/>
    <w:rsid w:val="00B63823"/>
    <w:rsid w:val="00B65737"/>
    <w:rsid w:val="00B730E3"/>
    <w:rsid w:val="00B90BD8"/>
    <w:rsid w:val="00B91C4D"/>
    <w:rsid w:val="00B96517"/>
    <w:rsid w:val="00B96C13"/>
    <w:rsid w:val="00BA3B33"/>
    <w:rsid w:val="00BB00A6"/>
    <w:rsid w:val="00BE571F"/>
    <w:rsid w:val="00BF1AF5"/>
    <w:rsid w:val="00BF74FC"/>
    <w:rsid w:val="00C248EF"/>
    <w:rsid w:val="00C26EEA"/>
    <w:rsid w:val="00C50E28"/>
    <w:rsid w:val="00C536AD"/>
    <w:rsid w:val="00C6023C"/>
    <w:rsid w:val="00C755CF"/>
    <w:rsid w:val="00C9148E"/>
    <w:rsid w:val="00CC2B97"/>
    <w:rsid w:val="00CF291C"/>
    <w:rsid w:val="00D16237"/>
    <w:rsid w:val="00D20E05"/>
    <w:rsid w:val="00D21F7B"/>
    <w:rsid w:val="00D22313"/>
    <w:rsid w:val="00D33F91"/>
    <w:rsid w:val="00D37B2C"/>
    <w:rsid w:val="00D5328B"/>
    <w:rsid w:val="00D6122F"/>
    <w:rsid w:val="00D6491D"/>
    <w:rsid w:val="00D66CEE"/>
    <w:rsid w:val="00D96110"/>
    <w:rsid w:val="00DB052A"/>
    <w:rsid w:val="00DB0949"/>
    <w:rsid w:val="00DB6583"/>
    <w:rsid w:val="00DD1934"/>
    <w:rsid w:val="00DD27F9"/>
    <w:rsid w:val="00DD5507"/>
    <w:rsid w:val="00DD7287"/>
    <w:rsid w:val="00DE1468"/>
    <w:rsid w:val="00DF5995"/>
    <w:rsid w:val="00E05457"/>
    <w:rsid w:val="00E22810"/>
    <w:rsid w:val="00E263B7"/>
    <w:rsid w:val="00E36ABB"/>
    <w:rsid w:val="00E37B40"/>
    <w:rsid w:val="00E46DFC"/>
    <w:rsid w:val="00E51406"/>
    <w:rsid w:val="00E75733"/>
    <w:rsid w:val="00E774E1"/>
    <w:rsid w:val="00E81DDE"/>
    <w:rsid w:val="00E94137"/>
    <w:rsid w:val="00E95BF1"/>
    <w:rsid w:val="00EB137A"/>
    <w:rsid w:val="00EB569E"/>
    <w:rsid w:val="00ED0609"/>
    <w:rsid w:val="00EE7044"/>
    <w:rsid w:val="00EF136F"/>
    <w:rsid w:val="00F0010A"/>
    <w:rsid w:val="00F36312"/>
    <w:rsid w:val="00F3651C"/>
    <w:rsid w:val="00F37730"/>
    <w:rsid w:val="00F37887"/>
    <w:rsid w:val="00F54DD3"/>
    <w:rsid w:val="00F57933"/>
    <w:rsid w:val="00F63CFD"/>
    <w:rsid w:val="00F84760"/>
    <w:rsid w:val="00F84C89"/>
    <w:rsid w:val="00F90BCC"/>
    <w:rsid w:val="00F94276"/>
    <w:rsid w:val="00FA260A"/>
    <w:rsid w:val="00FA4EFF"/>
    <w:rsid w:val="00FB264E"/>
    <w:rsid w:val="00FB44BC"/>
    <w:rsid w:val="00FB7603"/>
    <w:rsid w:val="00FC1230"/>
    <w:rsid w:val="00FD5225"/>
    <w:rsid w:val="00FD6200"/>
    <w:rsid w:val="00FD6DD9"/>
    <w:rsid w:val="00FE5BA2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4076-FEDB-4F16-808C-144FDF90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17</cp:revision>
  <cp:lastPrinted>2017-11-27T07:25:00Z</cp:lastPrinted>
  <dcterms:created xsi:type="dcterms:W3CDTF">2017-11-27T05:52:00Z</dcterms:created>
  <dcterms:modified xsi:type="dcterms:W3CDTF">2017-11-27T10:52:00Z</dcterms:modified>
</cp:coreProperties>
</file>